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F6" w:rsidRPr="00A567F6" w:rsidRDefault="00A567F6" w:rsidP="00A567F6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Cs w:val="24"/>
        </w:rPr>
      </w:pPr>
      <w:r w:rsidRPr="00A567F6">
        <w:rPr>
          <w:rFonts w:ascii="標楷體" w:eastAsia="標楷體" w:hAnsi="標楷體" w:cs="Arial" w:hint="eastAsia"/>
          <w:vanish/>
          <w:kern w:val="0"/>
          <w:szCs w:val="24"/>
        </w:rPr>
        <w:t>表單的頂端</w:t>
      </w:r>
    </w:p>
    <w:tbl>
      <w:tblPr>
        <w:tblW w:w="831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2"/>
      </w:tblGrid>
      <w:tr w:rsidR="00A567F6" w:rsidRPr="00A567F6" w:rsidTr="006E68C2">
        <w:trPr>
          <w:tblCellSpacing w:w="15" w:type="dxa"/>
        </w:trPr>
        <w:tc>
          <w:tcPr>
            <w:tcW w:w="8252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807F9" w:rsidRPr="006E68C2" w:rsidRDefault="004807F9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A567F6" w:rsidRPr="00A567F6" w:rsidRDefault="0060668D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臺灣高等法院刑事判決　　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101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年度交上更(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)字第1號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上　訴　人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即　被　告　</w:t>
            </w:r>
            <w:r w:rsidR="0060668D"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6E68C2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選任辯護人　吳弘鵬律師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上列上訴人因過失致死案件，不服臺灣板橋地方法院97年度交訴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字第117號，中華民國98年10月30日第一審判決(起訴案號：臺灣板橋地方法院檢察署97年度調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字第576號)，提起上訴，判決後，經最高法院撤銷發回更審，本院判決如下：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主  文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上訴駁回。</w:t>
            </w:r>
          </w:p>
          <w:p w:rsidR="00A567F6" w:rsidRPr="00A567F6" w:rsidRDefault="0060668D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緩刑貳年。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事  實</w:t>
            </w:r>
          </w:p>
          <w:p w:rsidR="00A567F6" w:rsidRPr="00A567F6" w:rsidRDefault="0060668D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以駕駛聯結車為業，係從事駕駛業務之人，於民國96年 8月24日上午 7時30分許，因執行業務之關係，駕駛總載重35公噸之車牌號碼848-GW號聯結車 (下稱聯結車，分為車頭之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曳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引車部分、車身之拖車架部分，拖車架號碼KS -SI) ，沿當時未拓寬之劃設有行車分向線之雙向二車道之臺北縣新莊市 (現改制為新北市新莊區，下同)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路往臺北縣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市(現改制為新北市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區○○○○道行駛，於將行經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路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號門牌前路段時，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因工作關係已行經該路段多次，明知該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路段為劃設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分向限制線 (雙黃線) 之雙向二車道道路，該二車道路面寬度約為相同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且均為路面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狹小路段，僅於往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方向車道劃設有機車優先道，而於往樹林方向車道即未劃設慢車道或機車優先道，造成拓寬前環河路往樹林方向車道於車輛擁擠時段，多有機車與汽車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行行駛於該同一車道之情形，且因該車道路面狹小，如大型車輛未儘量靠路中(即該車道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左側)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之雙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黃線慢行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，將迫使機車多行駛在該車道紅線邊緣甚或路旁水溝蓋路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面，而發生機車因路面顛簸而有不穩倒地之危險，另該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路 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號門牌前之路段因遭他人放置檳榔攤招牌在該路段路旁水溝蓋路面，而使行駛在該路旁水溝蓋路面上之機車騎士於行抵該處時，有因為閃避該檳榔攤招牌而發生行車不穩倒地之危險，且其駕駛之聯結車係屬大型車輛，如於狹小路面與機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行行駛或超越機車時，將使機車騎士產生壓迫感而發生行車不穩之危險，是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於同日上午約 7時36分37秒時許，駕駛聯結車行經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路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號門牌前路段時，依其行車經驗，既已知悉上情，本應注意汽車行駛時，應注意兩車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行之間隔，並隨時採取必要安全措施，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且當時且當時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天氣晴朗、日間有自然光線、柏油路面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乾燥、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無缺陷、無障礙物、視距良好，並無不能注意之情事，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詎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疏未注意將其駕駛之聯結車儘量靠近左側雙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黃線側行駛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，使右側留有安全距離以供機車騎士行駛，適有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乙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騎乘車牌號碼BPS -160號普通重型機車行經該路段，因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駕駛之聯結車右側所留空間不足，迫使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乙OO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騎乘之該機車於行經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路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號門牌處，復因路面顛簸及為閃避上開檳榔攤招牌，該機車在該招牌前方約 1.3公尺處由機車左側向左前方傾倒倒地，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乙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並撲倒在地，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致遭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駕駛之連結車自其上半身及頭顱部位輾壓，造成頭、胸、腹腔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嚴重輾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壓外傷，當場死亡。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於肇事後，因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不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知悉已經肇事 (所涉肇事致人死亡逃逸罪嫌部分，經本院判決無罪確定) ，遂駕駛本案營業大貨車駛離現場，惟遭駕車在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後之</w:t>
            </w:r>
            <w:r w:rsidR="00972CE1">
              <w:rPr>
                <w:rFonts w:ascii="標楷體" w:eastAsia="標楷體" w:hAnsi="標楷體" w:cs="細明體" w:hint="eastAsia"/>
                <w:kern w:val="0"/>
                <w:szCs w:val="24"/>
              </w:rPr>
              <w:t>丙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目睹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上情並向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警報案後，經警循線查獲上情。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理  由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一、證據能力部分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)法務部法醫研究所(96)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醫剖字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第0961101394號解剖報告書及鑑定報告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書，係經檢察官囑託該機關，就本案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相關待證事實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所為之鑑定，而由法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務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部法醫研究所，依刑事訴訟法第 208 條第1項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準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用同法第206條第 1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項規定，所出具之書面鑑定報告，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核屬刑事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訴訟法第159條第1項所指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「法律有規定」之例外情形，自得作為證據。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 xml:space="preserve">  (二)內政部警政署刑事警察局96年10月 2日刑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醫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字第0960143654號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鑑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驗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書，係臺北縣政府警察局 (現改制為新北市政府警察局)依檢察機關概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括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授權而委託該鑑定單位行鑑定職務所出具之書面鑑定報告，與檢察官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選任或囑託為鑑定者，性質上並無差異，依刑事訴訟法第206條規定，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具有證據能力(最高法院96年度台上字第2860號判決意旨參照)。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(三)道路交通事故現場圖、道路交通事故調查報告表(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)(二)，係警員到場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處理本案交通事故所製作之紀錄文書，並無顯不信之情況，適為本案證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據，依刑事訴訟法第159條之4 第1款規定，應具證據能力。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(四)臺灣板橋地方法院檢察署相驗屍體證明書、檢驗報告書、相驗筆錄，均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係公務員職務上製作之紀錄文書、證明文書，係公務員依職權所為，與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其責任、信譽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攸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關，若有錯誤、虛偽，公務員可能因此擔負刑事及行政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責任，且該等文書經常處於可能受公開檢查之狀態，其正確性及真實之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保障極高，而無顯不可信之情況，依刑事訴訟法第159條之4 第1款，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有證據能力。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(五)證人</w:t>
            </w:r>
            <w:r w:rsidR="00972CE1">
              <w:rPr>
                <w:rFonts w:ascii="標楷體" w:eastAsia="標楷體" w:hAnsi="標楷體" w:cs="細明體" w:hint="eastAsia"/>
                <w:kern w:val="0"/>
                <w:szCs w:val="24"/>
              </w:rPr>
              <w:t>丙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於檢察事務官詢問時所為之證詞，雖屬被告以外之人於審判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外之言詞陳述，然當事人、辯護人於言詞辯論終結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前均未爭執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其證據能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力，本院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審酌前開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言詞陳述作成時之情況尚無不當之處，適為本案之證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據，依刑事訴訟法第 159條之5第2項規定，得為證據。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(六)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其餘資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以認定本案犯罪事實之非供述證據(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詳後述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)，查無違反法定程序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取得之情，依刑事訴訟法第158條之4規定反面解釋，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均具證據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能力。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二、訊據被告對上開犯罪事實坦承不諱，核與目擊證人</w:t>
            </w:r>
            <w:r w:rsidR="00972CE1">
              <w:rPr>
                <w:rFonts w:ascii="標楷體" w:eastAsia="標楷體" w:hAnsi="標楷體" w:cs="細明體" w:hint="eastAsia"/>
                <w:kern w:val="0"/>
                <w:szCs w:val="24"/>
              </w:rPr>
              <w:t>丙</w:t>
            </w:r>
            <w:r w:rsidR="00002D3C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於檢察事務官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詢</w:t>
            </w:r>
            <w:proofErr w:type="gramEnd"/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問時證述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情節相符(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詳相卷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第33頁)，並有道路交通事故現場圖、道路交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通事故調查報告表(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)(二)、道路交通事故照片50張、監視器翻拍照片11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張、本案聯結車及機車外觀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採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證照片42張、聯結車車輪拓印透明片7張在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卷可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稽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詳相</w:t>
            </w:r>
            <w:r w:rsidR="00581CEE">
              <w:rPr>
                <w:rFonts w:ascii="標楷體" w:eastAsia="標楷體" w:hAnsi="標楷體" w:cs="細明體" w:hint="eastAsia"/>
                <w:kern w:val="0"/>
                <w:szCs w:val="24"/>
              </w:rPr>
              <w:t>卷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5-10、15-21、83-101、113-119、133-146頁)；又被害人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 xml:space="preserve">   </w:t>
            </w:r>
            <w:r w:rsidR="0060668D">
              <w:rPr>
                <w:rFonts w:ascii="標楷體" w:eastAsia="標楷體" w:hAnsi="標楷體" w:cs="細明體" w:hint="eastAsia"/>
                <w:kern w:val="0"/>
                <w:szCs w:val="24"/>
              </w:rPr>
              <w:t>乙</w:t>
            </w: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因上開車禍事故造成頭、胸、腹腔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嚴重輾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壓外傷死亡乙節，有臺灣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板橋地方法院檢察署檢驗報告書、相驗筆錄、相驗屍體證明書、內政部警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政署刑事警察局96年10月 2日刑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醫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字第0960143654號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鑑驗書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、法務部法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醫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研究所(96)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醫剖字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第0961101 394號解剖報告書及鑑定報告書等在卷可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考(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詳相卷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第25-32、176、178-188頁)。按汽車行駛時，駕駛人應注意車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前狀況及兩車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行之間隔，並隨時採取必要之安全措施，道路交通安全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規</w:t>
            </w:r>
            <w:proofErr w:type="gramEnd"/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則第94條第 3項定有明文。被告為職業聯結車駕駛人並有行經該路段多次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而瞭解路況之經驗，應知悉聯結車於肇事之狹窄路段與機車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行行駛或自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旁超越機車時，多會對機車騎士造成壓迫感導致機車行車不穩或閃避至紅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線外側上水溝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蓋上顛簸行駛之危險情形，被告主觀上應注意聯結車於行經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肇事路段所可能對機車騎士發生之上開道路危險情形，然被告未保留安全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距離供機車通行，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顯有疏未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注意其於行經本案事故發生路段時，本應注意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防範發生危險之注意義務，其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怠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於注意該安全行駛之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行距離，致發生本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案被害人遭輾壓死亡之結果；且依前揭道路交通事故調查報告表之記載，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當時天氣晴朗、日間有自然光線、柏油路面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乾燥、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無缺陷、無障礙物、視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距良好，並無不能注意之情事，是被告有應注意、能注意而疏未注意之駕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駛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過失，此過失造成被害人當場死亡，具有因果關係至明。綜上，本案事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證明確，被告從事駕駛業務之人，因過失致被害人死亡之犯行，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堪認定，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應予依法論罪科刑。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三、核被告所為，係犯刑法第276條第2項業務過失致人於死罪。原審就業務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過失致死部分，同此認定，適用刑法第 276條第2項、第41條第1項前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段、刑法施行法第1條之1第1項、第2項前段之規定。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並審酌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被告為職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業聯結車駕駛人，本應知悉駕駛聯結車於行經狹窄道路對其他車輛之危險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性，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詎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於行經肇事路段時，疏未注意，致發生被害人死亡之結果，所為顯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屬非是，檢察官雖請求量處有期徒刑2 年，惟斟酌被告之教育程度、素行、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事故發生之過程、被告之過失程度、被害人死亡之實害結果等一切情狀，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從寬量處有期徒刑6 月，並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知易科罰金之折算標準，認事用法及量刑均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無違誤。被告上訴辯稱並無過失且缺乏期待可能性云云 (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於本院更一審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審理已坦承犯行)，而指摘原判決不當，為無理由，應予駁回。</w:t>
            </w:r>
          </w:p>
          <w:p w:rsidR="00002D3C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四、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末查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，被告前於74年間，因竊盜案件，經原審法院判處有期徒刑4月確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定，於75年6月13日執行完畢後，5 年內未曾因故意犯罪受有期徒刑以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上刑之宣告，有本院被告前案紀錄表可查，其因一時失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慮致犯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本罪，偶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罹</w:t>
            </w:r>
            <w:proofErr w:type="gramEnd"/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刑典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，且其業已與告訴人林瑞鳳成立和解，告訴人表明不願意追究，檢察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官、告訴人於審理中亦陳明同意給予被告緩刑 2年之機會，有審判筆錄在</w:t>
            </w:r>
          </w:p>
          <w:p w:rsidR="00002D3C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卷可考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，本院認被告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經此科刑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教訓，當知所警惕而無再犯之虞，其所受刑</w:t>
            </w:r>
          </w:p>
          <w:p w:rsidR="00A567F6" w:rsidRPr="00A567F6" w:rsidRDefault="00002D3C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之宣告，以暫不執行為適當，</w:t>
            </w:r>
            <w:proofErr w:type="gramStart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爰併</w:t>
            </w:r>
            <w:proofErr w:type="gramEnd"/>
            <w:r w:rsidR="00A567F6"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宣告緩刑2年，以啟自新。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據上論斷，應依刑事訴訟法第368條、刑法第74條第1項第2 款</w:t>
            </w:r>
            <w:bookmarkStart w:id="0" w:name="_GoBack"/>
            <w:bookmarkEnd w:id="0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判決如主文。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本案經檢察官林秀濤到庭執行職務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101    年    3     月    28    日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刑事第二庭    審判長法  官  洪光燦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                    法  官  吳鴻章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                    法  官  宋松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璟</w:t>
            </w:r>
            <w:proofErr w:type="gramEnd"/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以上正本證明與原本無異。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如不服本判決，應於收受送達後10日內向本院提出上訴書狀，其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未敘述上訴之理由者並得於提起上訴後10日內向本院補提理由書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（均須按他造當事人之人數附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繕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本）「切勿</w:t>
            </w:r>
            <w:proofErr w:type="gramStart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逕</w:t>
            </w:r>
            <w:proofErr w:type="gramEnd"/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送上級法院」。</w:t>
            </w:r>
          </w:p>
          <w:p w:rsidR="00A567F6" w:rsidRPr="00A567F6" w:rsidRDefault="00A567F6" w:rsidP="00A567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                    書記官  洪宛渝</w:t>
            </w:r>
          </w:p>
          <w:p w:rsidR="00A567F6" w:rsidRPr="00A567F6" w:rsidRDefault="00A567F6" w:rsidP="00002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567F6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101    年    3     月    28    日</w:t>
            </w:r>
          </w:p>
        </w:tc>
      </w:tr>
    </w:tbl>
    <w:p w:rsidR="00A567F6" w:rsidRPr="00A567F6" w:rsidRDefault="00A567F6" w:rsidP="00A567F6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Cs w:val="24"/>
        </w:rPr>
      </w:pPr>
      <w:bookmarkStart w:id="1" w:name="relalaw"/>
      <w:bookmarkEnd w:id="1"/>
      <w:r w:rsidRPr="00A567F6">
        <w:rPr>
          <w:rFonts w:ascii="標楷體" w:eastAsia="標楷體" w:hAnsi="標楷體" w:cs="Arial" w:hint="eastAsia"/>
          <w:vanish/>
          <w:kern w:val="0"/>
          <w:szCs w:val="24"/>
        </w:rPr>
        <w:lastRenderedPageBreak/>
        <w:t>表單的底部</w:t>
      </w:r>
    </w:p>
    <w:p w:rsidR="000A1C85" w:rsidRPr="00A567F6" w:rsidRDefault="000A1C85" w:rsidP="00A567F6">
      <w:pPr>
        <w:rPr>
          <w:rFonts w:ascii="標楷體" w:eastAsia="標楷體" w:hAnsi="標楷體"/>
          <w:szCs w:val="24"/>
        </w:rPr>
      </w:pPr>
    </w:p>
    <w:sectPr w:rsidR="000A1C85" w:rsidRPr="00A567F6" w:rsidSect="003E6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58" w:rsidRDefault="004C1258" w:rsidP="00921161">
      <w:r>
        <w:separator/>
      </w:r>
    </w:p>
  </w:endnote>
  <w:endnote w:type="continuationSeparator" w:id="0">
    <w:p w:rsidR="004C1258" w:rsidRDefault="004C1258" w:rsidP="0092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58" w:rsidRDefault="004C1258" w:rsidP="00921161">
      <w:r>
        <w:separator/>
      </w:r>
    </w:p>
  </w:footnote>
  <w:footnote w:type="continuationSeparator" w:id="0">
    <w:p w:rsidR="004C1258" w:rsidRDefault="004C1258" w:rsidP="0092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D"/>
    <w:rsid w:val="000001B9"/>
    <w:rsid w:val="000002B2"/>
    <w:rsid w:val="00001A89"/>
    <w:rsid w:val="00001C8E"/>
    <w:rsid w:val="000029B6"/>
    <w:rsid w:val="00002C0F"/>
    <w:rsid w:val="00002D3C"/>
    <w:rsid w:val="00003B68"/>
    <w:rsid w:val="00004D7C"/>
    <w:rsid w:val="00006893"/>
    <w:rsid w:val="00007A43"/>
    <w:rsid w:val="000110F0"/>
    <w:rsid w:val="00011CBD"/>
    <w:rsid w:val="00012714"/>
    <w:rsid w:val="00012B27"/>
    <w:rsid w:val="00013309"/>
    <w:rsid w:val="00013B4A"/>
    <w:rsid w:val="000159A4"/>
    <w:rsid w:val="00015BB4"/>
    <w:rsid w:val="000167D5"/>
    <w:rsid w:val="00016F56"/>
    <w:rsid w:val="00017015"/>
    <w:rsid w:val="000204D4"/>
    <w:rsid w:val="000206FD"/>
    <w:rsid w:val="0002192A"/>
    <w:rsid w:val="00022DE5"/>
    <w:rsid w:val="00024A8F"/>
    <w:rsid w:val="0002567D"/>
    <w:rsid w:val="000257A7"/>
    <w:rsid w:val="000259D5"/>
    <w:rsid w:val="000267C2"/>
    <w:rsid w:val="00027C7F"/>
    <w:rsid w:val="00030215"/>
    <w:rsid w:val="00030634"/>
    <w:rsid w:val="000307C4"/>
    <w:rsid w:val="000312AE"/>
    <w:rsid w:val="00031AA3"/>
    <w:rsid w:val="00031BE0"/>
    <w:rsid w:val="000320E7"/>
    <w:rsid w:val="00032980"/>
    <w:rsid w:val="00032C50"/>
    <w:rsid w:val="0003423B"/>
    <w:rsid w:val="000346F5"/>
    <w:rsid w:val="00035DFB"/>
    <w:rsid w:val="00036227"/>
    <w:rsid w:val="000378FB"/>
    <w:rsid w:val="00037DB8"/>
    <w:rsid w:val="000410DA"/>
    <w:rsid w:val="000411FF"/>
    <w:rsid w:val="0004190A"/>
    <w:rsid w:val="0004412E"/>
    <w:rsid w:val="0004432E"/>
    <w:rsid w:val="00045906"/>
    <w:rsid w:val="00045C90"/>
    <w:rsid w:val="00046F7A"/>
    <w:rsid w:val="000504AE"/>
    <w:rsid w:val="0005176E"/>
    <w:rsid w:val="00051AE1"/>
    <w:rsid w:val="00051F92"/>
    <w:rsid w:val="00052F7A"/>
    <w:rsid w:val="00054AB8"/>
    <w:rsid w:val="00055E6D"/>
    <w:rsid w:val="00055FA6"/>
    <w:rsid w:val="00056012"/>
    <w:rsid w:val="00056440"/>
    <w:rsid w:val="0005657E"/>
    <w:rsid w:val="00057A5A"/>
    <w:rsid w:val="00060F1A"/>
    <w:rsid w:val="000611E0"/>
    <w:rsid w:val="00061281"/>
    <w:rsid w:val="00061BB0"/>
    <w:rsid w:val="0006206D"/>
    <w:rsid w:val="0006208D"/>
    <w:rsid w:val="0006262E"/>
    <w:rsid w:val="00062A1C"/>
    <w:rsid w:val="00063342"/>
    <w:rsid w:val="00063F7C"/>
    <w:rsid w:val="00066BF7"/>
    <w:rsid w:val="000713CB"/>
    <w:rsid w:val="00071534"/>
    <w:rsid w:val="00071646"/>
    <w:rsid w:val="000717D8"/>
    <w:rsid w:val="00072F4A"/>
    <w:rsid w:val="000740FF"/>
    <w:rsid w:val="0007475E"/>
    <w:rsid w:val="00075F80"/>
    <w:rsid w:val="000763C5"/>
    <w:rsid w:val="000779F4"/>
    <w:rsid w:val="00077CF6"/>
    <w:rsid w:val="00081925"/>
    <w:rsid w:val="000849DC"/>
    <w:rsid w:val="0008553A"/>
    <w:rsid w:val="0008564C"/>
    <w:rsid w:val="00085F0C"/>
    <w:rsid w:val="000860E7"/>
    <w:rsid w:val="000862ED"/>
    <w:rsid w:val="00086A96"/>
    <w:rsid w:val="00087139"/>
    <w:rsid w:val="00087337"/>
    <w:rsid w:val="000873FD"/>
    <w:rsid w:val="00087F20"/>
    <w:rsid w:val="00090F8C"/>
    <w:rsid w:val="000916FE"/>
    <w:rsid w:val="00092192"/>
    <w:rsid w:val="00092838"/>
    <w:rsid w:val="00093167"/>
    <w:rsid w:val="0009405D"/>
    <w:rsid w:val="00094CD3"/>
    <w:rsid w:val="00097A22"/>
    <w:rsid w:val="00097D57"/>
    <w:rsid w:val="00097E62"/>
    <w:rsid w:val="000A0175"/>
    <w:rsid w:val="000A0355"/>
    <w:rsid w:val="000A057C"/>
    <w:rsid w:val="000A1161"/>
    <w:rsid w:val="000A15D4"/>
    <w:rsid w:val="000A17F7"/>
    <w:rsid w:val="000A1C85"/>
    <w:rsid w:val="000A224B"/>
    <w:rsid w:val="000A24AB"/>
    <w:rsid w:val="000A32C4"/>
    <w:rsid w:val="000A4FBB"/>
    <w:rsid w:val="000A5CC7"/>
    <w:rsid w:val="000A5F01"/>
    <w:rsid w:val="000A6050"/>
    <w:rsid w:val="000A621F"/>
    <w:rsid w:val="000A6652"/>
    <w:rsid w:val="000A671E"/>
    <w:rsid w:val="000A73CE"/>
    <w:rsid w:val="000A77EC"/>
    <w:rsid w:val="000A7B14"/>
    <w:rsid w:val="000A7DF7"/>
    <w:rsid w:val="000A7E7D"/>
    <w:rsid w:val="000B0A41"/>
    <w:rsid w:val="000B39D2"/>
    <w:rsid w:val="000B6CEE"/>
    <w:rsid w:val="000B74A2"/>
    <w:rsid w:val="000B7CF7"/>
    <w:rsid w:val="000C0679"/>
    <w:rsid w:val="000C0A79"/>
    <w:rsid w:val="000C1E18"/>
    <w:rsid w:val="000C2A7F"/>
    <w:rsid w:val="000C2BDD"/>
    <w:rsid w:val="000C33F9"/>
    <w:rsid w:val="000C3DAD"/>
    <w:rsid w:val="000C3E1F"/>
    <w:rsid w:val="000C583B"/>
    <w:rsid w:val="000C5A5B"/>
    <w:rsid w:val="000C5E8B"/>
    <w:rsid w:val="000C7858"/>
    <w:rsid w:val="000C7BED"/>
    <w:rsid w:val="000D1BAE"/>
    <w:rsid w:val="000D3976"/>
    <w:rsid w:val="000D49D0"/>
    <w:rsid w:val="000D5B92"/>
    <w:rsid w:val="000D64F4"/>
    <w:rsid w:val="000D6C43"/>
    <w:rsid w:val="000D76DE"/>
    <w:rsid w:val="000E1208"/>
    <w:rsid w:val="000E1586"/>
    <w:rsid w:val="000E2CC5"/>
    <w:rsid w:val="000E39FE"/>
    <w:rsid w:val="000E47F1"/>
    <w:rsid w:val="000F0AC2"/>
    <w:rsid w:val="000F18CB"/>
    <w:rsid w:val="000F1A7E"/>
    <w:rsid w:val="000F20C4"/>
    <w:rsid w:val="000F2590"/>
    <w:rsid w:val="000F3932"/>
    <w:rsid w:val="000F4B21"/>
    <w:rsid w:val="000F51DC"/>
    <w:rsid w:val="000F56E9"/>
    <w:rsid w:val="000F5869"/>
    <w:rsid w:val="001000A8"/>
    <w:rsid w:val="00100CB9"/>
    <w:rsid w:val="00101324"/>
    <w:rsid w:val="00101A98"/>
    <w:rsid w:val="001020B0"/>
    <w:rsid w:val="0010515D"/>
    <w:rsid w:val="00105546"/>
    <w:rsid w:val="0010623B"/>
    <w:rsid w:val="001063EA"/>
    <w:rsid w:val="00106B9A"/>
    <w:rsid w:val="00106F93"/>
    <w:rsid w:val="001101FF"/>
    <w:rsid w:val="00111457"/>
    <w:rsid w:val="001118B3"/>
    <w:rsid w:val="001125BD"/>
    <w:rsid w:val="00113796"/>
    <w:rsid w:val="00113E5E"/>
    <w:rsid w:val="00113FCE"/>
    <w:rsid w:val="00114C1F"/>
    <w:rsid w:val="00115012"/>
    <w:rsid w:val="00115294"/>
    <w:rsid w:val="001155AE"/>
    <w:rsid w:val="001156C4"/>
    <w:rsid w:val="00117D38"/>
    <w:rsid w:val="00120729"/>
    <w:rsid w:val="00120D47"/>
    <w:rsid w:val="00120D68"/>
    <w:rsid w:val="0012182D"/>
    <w:rsid w:val="00121AED"/>
    <w:rsid w:val="001229A5"/>
    <w:rsid w:val="00122E35"/>
    <w:rsid w:val="001241DD"/>
    <w:rsid w:val="001243B1"/>
    <w:rsid w:val="00124F92"/>
    <w:rsid w:val="00125BF4"/>
    <w:rsid w:val="00126B30"/>
    <w:rsid w:val="00126E81"/>
    <w:rsid w:val="001277FC"/>
    <w:rsid w:val="0013078E"/>
    <w:rsid w:val="00130879"/>
    <w:rsid w:val="00130B44"/>
    <w:rsid w:val="00131221"/>
    <w:rsid w:val="001312EE"/>
    <w:rsid w:val="0013167D"/>
    <w:rsid w:val="00133143"/>
    <w:rsid w:val="00134784"/>
    <w:rsid w:val="00134E19"/>
    <w:rsid w:val="00136440"/>
    <w:rsid w:val="00136D73"/>
    <w:rsid w:val="00137955"/>
    <w:rsid w:val="00140C2A"/>
    <w:rsid w:val="001412E7"/>
    <w:rsid w:val="00142458"/>
    <w:rsid w:val="00142915"/>
    <w:rsid w:val="00143C2A"/>
    <w:rsid w:val="00144C34"/>
    <w:rsid w:val="0014510E"/>
    <w:rsid w:val="0014789C"/>
    <w:rsid w:val="00147AD0"/>
    <w:rsid w:val="00150FE1"/>
    <w:rsid w:val="0015343E"/>
    <w:rsid w:val="00153B7C"/>
    <w:rsid w:val="0015405B"/>
    <w:rsid w:val="001542A3"/>
    <w:rsid w:val="001546AC"/>
    <w:rsid w:val="001546FA"/>
    <w:rsid w:val="0015488D"/>
    <w:rsid w:val="00154AB1"/>
    <w:rsid w:val="00156815"/>
    <w:rsid w:val="001571B6"/>
    <w:rsid w:val="0016185F"/>
    <w:rsid w:val="00162A52"/>
    <w:rsid w:val="00162BCE"/>
    <w:rsid w:val="001658F3"/>
    <w:rsid w:val="00165B50"/>
    <w:rsid w:val="0016696E"/>
    <w:rsid w:val="001671A6"/>
    <w:rsid w:val="00170903"/>
    <w:rsid w:val="001729E8"/>
    <w:rsid w:val="0017568C"/>
    <w:rsid w:val="00175B71"/>
    <w:rsid w:val="00176786"/>
    <w:rsid w:val="001774D1"/>
    <w:rsid w:val="00177500"/>
    <w:rsid w:val="001775ED"/>
    <w:rsid w:val="001814FA"/>
    <w:rsid w:val="00181BED"/>
    <w:rsid w:val="00182C69"/>
    <w:rsid w:val="001834E6"/>
    <w:rsid w:val="00183539"/>
    <w:rsid w:val="00183D6E"/>
    <w:rsid w:val="00184A02"/>
    <w:rsid w:val="00184B61"/>
    <w:rsid w:val="00184D84"/>
    <w:rsid w:val="00185A4B"/>
    <w:rsid w:val="00187460"/>
    <w:rsid w:val="00187EB6"/>
    <w:rsid w:val="00190CA4"/>
    <w:rsid w:val="00192C09"/>
    <w:rsid w:val="00192FD7"/>
    <w:rsid w:val="0019377D"/>
    <w:rsid w:val="00193EBA"/>
    <w:rsid w:val="001950CF"/>
    <w:rsid w:val="001963DA"/>
    <w:rsid w:val="00196C17"/>
    <w:rsid w:val="00197C97"/>
    <w:rsid w:val="001A059C"/>
    <w:rsid w:val="001A05ED"/>
    <w:rsid w:val="001A15AE"/>
    <w:rsid w:val="001A19B2"/>
    <w:rsid w:val="001A2298"/>
    <w:rsid w:val="001A381F"/>
    <w:rsid w:val="001A40B6"/>
    <w:rsid w:val="001A4193"/>
    <w:rsid w:val="001A54FA"/>
    <w:rsid w:val="001A7A86"/>
    <w:rsid w:val="001B0DFF"/>
    <w:rsid w:val="001B1A0C"/>
    <w:rsid w:val="001B1F2D"/>
    <w:rsid w:val="001B27AA"/>
    <w:rsid w:val="001B4097"/>
    <w:rsid w:val="001B4264"/>
    <w:rsid w:val="001B4608"/>
    <w:rsid w:val="001B4639"/>
    <w:rsid w:val="001B5230"/>
    <w:rsid w:val="001B568B"/>
    <w:rsid w:val="001B56AF"/>
    <w:rsid w:val="001B5FDA"/>
    <w:rsid w:val="001B6F3A"/>
    <w:rsid w:val="001B7667"/>
    <w:rsid w:val="001C0485"/>
    <w:rsid w:val="001C204D"/>
    <w:rsid w:val="001C29F6"/>
    <w:rsid w:val="001C2AED"/>
    <w:rsid w:val="001C3419"/>
    <w:rsid w:val="001C3436"/>
    <w:rsid w:val="001C3C86"/>
    <w:rsid w:val="001C494E"/>
    <w:rsid w:val="001C5DC9"/>
    <w:rsid w:val="001C5E7E"/>
    <w:rsid w:val="001C6F02"/>
    <w:rsid w:val="001D012D"/>
    <w:rsid w:val="001D05E1"/>
    <w:rsid w:val="001D23B9"/>
    <w:rsid w:val="001D2CDF"/>
    <w:rsid w:val="001D2ECC"/>
    <w:rsid w:val="001D3C14"/>
    <w:rsid w:val="001D42C5"/>
    <w:rsid w:val="001D5ADC"/>
    <w:rsid w:val="001D667B"/>
    <w:rsid w:val="001D6F8E"/>
    <w:rsid w:val="001D7E1A"/>
    <w:rsid w:val="001E023E"/>
    <w:rsid w:val="001E0E12"/>
    <w:rsid w:val="001E2B25"/>
    <w:rsid w:val="001E520F"/>
    <w:rsid w:val="001E5A01"/>
    <w:rsid w:val="001E667A"/>
    <w:rsid w:val="001E68B5"/>
    <w:rsid w:val="001E745F"/>
    <w:rsid w:val="001F0F28"/>
    <w:rsid w:val="001F2A76"/>
    <w:rsid w:val="001F3F08"/>
    <w:rsid w:val="001F3F11"/>
    <w:rsid w:val="001F5322"/>
    <w:rsid w:val="001F552B"/>
    <w:rsid w:val="001F6A56"/>
    <w:rsid w:val="001F6D08"/>
    <w:rsid w:val="001F6D6B"/>
    <w:rsid w:val="00200EC2"/>
    <w:rsid w:val="002019AE"/>
    <w:rsid w:val="002023A0"/>
    <w:rsid w:val="00203FEC"/>
    <w:rsid w:val="00205D2C"/>
    <w:rsid w:val="002063DD"/>
    <w:rsid w:val="00206F0E"/>
    <w:rsid w:val="00207272"/>
    <w:rsid w:val="002112FD"/>
    <w:rsid w:val="002115B3"/>
    <w:rsid w:val="00212502"/>
    <w:rsid w:val="00213A8D"/>
    <w:rsid w:val="002144D2"/>
    <w:rsid w:val="00214CD1"/>
    <w:rsid w:val="0021576D"/>
    <w:rsid w:val="0021583C"/>
    <w:rsid w:val="002162A4"/>
    <w:rsid w:val="002221BD"/>
    <w:rsid w:val="00222785"/>
    <w:rsid w:val="00223141"/>
    <w:rsid w:val="00223409"/>
    <w:rsid w:val="002239AD"/>
    <w:rsid w:val="0022453C"/>
    <w:rsid w:val="002259E6"/>
    <w:rsid w:val="0022638F"/>
    <w:rsid w:val="002278BC"/>
    <w:rsid w:val="002319B1"/>
    <w:rsid w:val="00231B55"/>
    <w:rsid w:val="00232AB0"/>
    <w:rsid w:val="00232CCD"/>
    <w:rsid w:val="00233387"/>
    <w:rsid w:val="00233825"/>
    <w:rsid w:val="00233A4B"/>
    <w:rsid w:val="00233CD5"/>
    <w:rsid w:val="00233FC7"/>
    <w:rsid w:val="00234094"/>
    <w:rsid w:val="002340EF"/>
    <w:rsid w:val="00235DF0"/>
    <w:rsid w:val="00236609"/>
    <w:rsid w:val="00236DCE"/>
    <w:rsid w:val="00237BDA"/>
    <w:rsid w:val="00237D09"/>
    <w:rsid w:val="0024026E"/>
    <w:rsid w:val="00242B84"/>
    <w:rsid w:val="00243F1B"/>
    <w:rsid w:val="00243F25"/>
    <w:rsid w:val="002446D9"/>
    <w:rsid w:val="0024523C"/>
    <w:rsid w:val="00246BF5"/>
    <w:rsid w:val="0024706B"/>
    <w:rsid w:val="002473EF"/>
    <w:rsid w:val="00247E26"/>
    <w:rsid w:val="00247EFE"/>
    <w:rsid w:val="00250F7F"/>
    <w:rsid w:val="00251AFE"/>
    <w:rsid w:val="00252D19"/>
    <w:rsid w:val="00253486"/>
    <w:rsid w:val="00253CFB"/>
    <w:rsid w:val="002546EC"/>
    <w:rsid w:val="002551EE"/>
    <w:rsid w:val="002569DB"/>
    <w:rsid w:val="002571BC"/>
    <w:rsid w:val="00257632"/>
    <w:rsid w:val="0025770C"/>
    <w:rsid w:val="0025790C"/>
    <w:rsid w:val="00261407"/>
    <w:rsid w:val="0026157E"/>
    <w:rsid w:val="00261C10"/>
    <w:rsid w:val="00262FE2"/>
    <w:rsid w:val="0026674F"/>
    <w:rsid w:val="0026732F"/>
    <w:rsid w:val="002706E6"/>
    <w:rsid w:val="00270B54"/>
    <w:rsid w:val="00271704"/>
    <w:rsid w:val="00271D43"/>
    <w:rsid w:val="0027215E"/>
    <w:rsid w:val="002725A1"/>
    <w:rsid w:val="00272ACB"/>
    <w:rsid w:val="00272D62"/>
    <w:rsid w:val="00272DE8"/>
    <w:rsid w:val="0027350C"/>
    <w:rsid w:val="00273856"/>
    <w:rsid w:val="00273C13"/>
    <w:rsid w:val="00275D10"/>
    <w:rsid w:val="00275FAA"/>
    <w:rsid w:val="00277E08"/>
    <w:rsid w:val="002802CB"/>
    <w:rsid w:val="002803AF"/>
    <w:rsid w:val="0028118F"/>
    <w:rsid w:val="00281874"/>
    <w:rsid w:val="0028228E"/>
    <w:rsid w:val="00285FED"/>
    <w:rsid w:val="00286D68"/>
    <w:rsid w:val="0029014F"/>
    <w:rsid w:val="0029017A"/>
    <w:rsid w:val="002913E5"/>
    <w:rsid w:val="0029347F"/>
    <w:rsid w:val="00294809"/>
    <w:rsid w:val="002954E4"/>
    <w:rsid w:val="002963ED"/>
    <w:rsid w:val="002964E7"/>
    <w:rsid w:val="00296D1D"/>
    <w:rsid w:val="00296E72"/>
    <w:rsid w:val="00297289"/>
    <w:rsid w:val="00297BFD"/>
    <w:rsid w:val="002A0E6F"/>
    <w:rsid w:val="002A20E2"/>
    <w:rsid w:val="002A4899"/>
    <w:rsid w:val="002A5381"/>
    <w:rsid w:val="002A5CE1"/>
    <w:rsid w:val="002A6AD0"/>
    <w:rsid w:val="002A6DCF"/>
    <w:rsid w:val="002A737D"/>
    <w:rsid w:val="002A7A95"/>
    <w:rsid w:val="002A7E5D"/>
    <w:rsid w:val="002B0D75"/>
    <w:rsid w:val="002B2F96"/>
    <w:rsid w:val="002B7394"/>
    <w:rsid w:val="002B7819"/>
    <w:rsid w:val="002B7FA4"/>
    <w:rsid w:val="002C010C"/>
    <w:rsid w:val="002C0701"/>
    <w:rsid w:val="002C0FB1"/>
    <w:rsid w:val="002C16A3"/>
    <w:rsid w:val="002C25B2"/>
    <w:rsid w:val="002C26F6"/>
    <w:rsid w:val="002C2EAE"/>
    <w:rsid w:val="002C3E20"/>
    <w:rsid w:val="002C53CF"/>
    <w:rsid w:val="002C6D77"/>
    <w:rsid w:val="002C7300"/>
    <w:rsid w:val="002D13E9"/>
    <w:rsid w:val="002D25CB"/>
    <w:rsid w:val="002D39BC"/>
    <w:rsid w:val="002D438D"/>
    <w:rsid w:val="002D457B"/>
    <w:rsid w:val="002D48F2"/>
    <w:rsid w:val="002D5A74"/>
    <w:rsid w:val="002D5ADD"/>
    <w:rsid w:val="002D61FE"/>
    <w:rsid w:val="002D72BD"/>
    <w:rsid w:val="002D7E6C"/>
    <w:rsid w:val="002E1EB8"/>
    <w:rsid w:val="002E289C"/>
    <w:rsid w:val="002E2A79"/>
    <w:rsid w:val="002E2F78"/>
    <w:rsid w:val="002E32B8"/>
    <w:rsid w:val="002E351D"/>
    <w:rsid w:val="002E39A0"/>
    <w:rsid w:val="002E4557"/>
    <w:rsid w:val="002E4923"/>
    <w:rsid w:val="002E566A"/>
    <w:rsid w:val="002E5FE7"/>
    <w:rsid w:val="002E6A58"/>
    <w:rsid w:val="002E6B94"/>
    <w:rsid w:val="002E6D8D"/>
    <w:rsid w:val="002E7349"/>
    <w:rsid w:val="002E77D1"/>
    <w:rsid w:val="002E7FC6"/>
    <w:rsid w:val="002F048D"/>
    <w:rsid w:val="002F0F1F"/>
    <w:rsid w:val="002F13A8"/>
    <w:rsid w:val="002F57CA"/>
    <w:rsid w:val="002F5F62"/>
    <w:rsid w:val="002F6408"/>
    <w:rsid w:val="002F6504"/>
    <w:rsid w:val="002F7F0A"/>
    <w:rsid w:val="002F7FF8"/>
    <w:rsid w:val="003005E3"/>
    <w:rsid w:val="00301774"/>
    <w:rsid w:val="00302001"/>
    <w:rsid w:val="00303478"/>
    <w:rsid w:val="00303776"/>
    <w:rsid w:val="00303C44"/>
    <w:rsid w:val="003040A5"/>
    <w:rsid w:val="00304CA1"/>
    <w:rsid w:val="00305733"/>
    <w:rsid w:val="00306459"/>
    <w:rsid w:val="00306719"/>
    <w:rsid w:val="003105D8"/>
    <w:rsid w:val="00310E43"/>
    <w:rsid w:val="003123F9"/>
    <w:rsid w:val="0031241A"/>
    <w:rsid w:val="00312B6C"/>
    <w:rsid w:val="00312D90"/>
    <w:rsid w:val="003147B7"/>
    <w:rsid w:val="00315524"/>
    <w:rsid w:val="003159FF"/>
    <w:rsid w:val="00317213"/>
    <w:rsid w:val="00317907"/>
    <w:rsid w:val="00317F1C"/>
    <w:rsid w:val="00321F39"/>
    <w:rsid w:val="00325111"/>
    <w:rsid w:val="00325A12"/>
    <w:rsid w:val="00326C32"/>
    <w:rsid w:val="00326C37"/>
    <w:rsid w:val="00327137"/>
    <w:rsid w:val="00327A67"/>
    <w:rsid w:val="00327E30"/>
    <w:rsid w:val="00330D19"/>
    <w:rsid w:val="00330E62"/>
    <w:rsid w:val="00332AF0"/>
    <w:rsid w:val="003339A4"/>
    <w:rsid w:val="0033510D"/>
    <w:rsid w:val="0033622D"/>
    <w:rsid w:val="00336B46"/>
    <w:rsid w:val="0033740B"/>
    <w:rsid w:val="00340187"/>
    <w:rsid w:val="00341184"/>
    <w:rsid w:val="003411EA"/>
    <w:rsid w:val="003416F4"/>
    <w:rsid w:val="00341816"/>
    <w:rsid w:val="00341E59"/>
    <w:rsid w:val="00342A8B"/>
    <w:rsid w:val="00344075"/>
    <w:rsid w:val="00344191"/>
    <w:rsid w:val="00344EA4"/>
    <w:rsid w:val="00346411"/>
    <w:rsid w:val="003465D2"/>
    <w:rsid w:val="00346811"/>
    <w:rsid w:val="00346FC5"/>
    <w:rsid w:val="0034729D"/>
    <w:rsid w:val="00347478"/>
    <w:rsid w:val="00350003"/>
    <w:rsid w:val="003534ED"/>
    <w:rsid w:val="003563DF"/>
    <w:rsid w:val="003564A8"/>
    <w:rsid w:val="00357866"/>
    <w:rsid w:val="00360140"/>
    <w:rsid w:val="00360A9E"/>
    <w:rsid w:val="00363432"/>
    <w:rsid w:val="0036494D"/>
    <w:rsid w:val="00364C61"/>
    <w:rsid w:val="003658C9"/>
    <w:rsid w:val="00365AED"/>
    <w:rsid w:val="00366A8F"/>
    <w:rsid w:val="00366E45"/>
    <w:rsid w:val="00366E60"/>
    <w:rsid w:val="00366E76"/>
    <w:rsid w:val="0036736B"/>
    <w:rsid w:val="0037084C"/>
    <w:rsid w:val="0037121C"/>
    <w:rsid w:val="00371237"/>
    <w:rsid w:val="003716BE"/>
    <w:rsid w:val="003716FA"/>
    <w:rsid w:val="0037407C"/>
    <w:rsid w:val="00375699"/>
    <w:rsid w:val="00375859"/>
    <w:rsid w:val="00376716"/>
    <w:rsid w:val="0037722F"/>
    <w:rsid w:val="003773D1"/>
    <w:rsid w:val="0038050B"/>
    <w:rsid w:val="00380E48"/>
    <w:rsid w:val="0038225B"/>
    <w:rsid w:val="00383620"/>
    <w:rsid w:val="0038471F"/>
    <w:rsid w:val="003856B3"/>
    <w:rsid w:val="00385B9E"/>
    <w:rsid w:val="00386624"/>
    <w:rsid w:val="003879B3"/>
    <w:rsid w:val="00387E6F"/>
    <w:rsid w:val="00391663"/>
    <w:rsid w:val="003918CE"/>
    <w:rsid w:val="0039268F"/>
    <w:rsid w:val="00392AC4"/>
    <w:rsid w:val="00392B1E"/>
    <w:rsid w:val="003936BC"/>
    <w:rsid w:val="00394AB0"/>
    <w:rsid w:val="0039556C"/>
    <w:rsid w:val="003964B1"/>
    <w:rsid w:val="003964C4"/>
    <w:rsid w:val="0039654B"/>
    <w:rsid w:val="00397A8C"/>
    <w:rsid w:val="003A01A5"/>
    <w:rsid w:val="003A1008"/>
    <w:rsid w:val="003A1947"/>
    <w:rsid w:val="003A2609"/>
    <w:rsid w:val="003A3874"/>
    <w:rsid w:val="003A3B57"/>
    <w:rsid w:val="003A3CD4"/>
    <w:rsid w:val="003A411A"/>
    <w:rsid w:val="003A4640"/>
    <w:rsid w:val="003A48B5"/>
    <w:rsid w:val="003A4EEB"/>
    <w:rsid w:val="003A5139"/>
    <w:rsid w:val="003A7954"/>
    <w:rsid w:val="003B0635"/>
    <w:rsid w:val="003B3296"/>
    <w:rsid w:val="003B3ABF"/>
    <w:rsid w:val="003B3B46"/>
    <w:rsid w:val="003B48F0"/>
    <w:rsid w:val="003B6475"/>
    <w:rsid w:val="003B7119"/>
    <w:rsid w:val="003C0291"/>
    <w:rsid w:val="003C12CE"/>
    <w:rsid w:val="003C31F2"/>
    <w:rsid w:val="003C3D13"/>
    <w:rsid w:val="003C3EDC"/>
    <w:rsid w:val="003C444E"/>
    <w:rsid w:val="003C462F"/>
    <w:rsid w:val="003C4777"/>
    <w:rsid w:val="003C5922"/>
    <w:rsid w:val="003C6408"/>
    <w:rsid w:val="003C6628"/>
    <w:rsid w:val="003C7254"/>
    <w:rsid w:val="003C75B1"/>
    <w:rsid w:val="003C7741"/>
    <w:rsid w:val="003D3A5C"/>
    <w:rsid w:val="003D4208"/>
    <w:rsid w:val="003D4323"/>
    <w:rsid w:val="003D43AD"/>
    <w:rsid w:val="003D4EFE"/>
    <w:rsid w:val="003D51D6"/>
    <w:rsid w:val="003D5207"/>
    <w:rsid w:val="003D5FFD"/>
    <w:rsid w:val="003D6FEA"/>
    <w:rsid w:val="003D79E8"/>
    <w:rsid w:val="003E03A6"/>
    <w:rsid w:val="003E0911"/>
    <w:rsid w:val="003E0915"/>
    <w:rsid w:val="003E1232"/>
    <w:rsid w:val="003E19E9"/>
    <w:rsid w:val="003E2123"/>
    <w:rsid w:val="003E3068"/>
    <w:rsid w:val="003E3467"/>
    <w:rsid w:val="003E3639"/>
    <w:rsid w:val="003E3C8D"/>
    <w:rsid w:val="003E45F0"/>
    <w:rsid w:val="003E4BBE"/>
    <w:rsid w:val="003E6D6F"/>
    <w:rsid w:val="003E6FFA"/>
    <w:rsid w:val="003E7133"/>
    <w:rsid w:val="003F1F09"/>
    <w:rsid w:val="003F2598"/>
    <w:rsid w:val="003F56CE"/>
    <w:rsid w:val="003F5B42"/>
    <w:rsid w:val="003F6221"/>
    <w:rsid w:val="003F67D2"/>
    <w:rsid w:val="004004C0"/>
    <w:rsid w:val="0040124A"/>
    <w:rsid w:val="00401482"/>
    <w:rsid w:val="0040149B"/>
    <w:rsid w:val="00402173"/>
    <w:rsid w:val="004023CA"/>
    <w:rsid w:val="004034AB"/>
    <w:rsid w:val="004057E7"/>
    <w:rsid w:val="00407EE6"/>
    <w:rsid w:val="004102D1"/>
    <w:rsid w:val="004110CC"/>
    <w:rsid w:val="004114B3"/>
    <w:rsid w:val="004115AA"/>
    <w:rsid w:val="00411FB3"/>
    <w:rsid w:val="00412961"/>
    <w:rsid w:val="004146FA"/>
    <w:rsid w:val="004149EF"/>
    <w:rsid w:val="00415711"/>
    <w:rsid w:val="0041711B"/>
    <w:rsid w:val="0041740B"/>
    <w:rsid w:val="00420112"/>
    <w:rsid w:val="00420DF3"/>
    <w:rsid w:val="004220B9"/>
    <w:rsid w:val="00422AA4"/>
    <w:rsid w:val="004236A3"/>
    <w:rsid w:val="00423FD6"/>
    <w:rsid w:val="004248E2"/>
    <w:rsid w:val="00424C0F"/>
    <w:rsid w:val="00424FA6"/>
    <w:rsid w:val="004258C1"/>
    <w:rsid w:val="004265CA"/>
    <w:rsid w:val="0043023E"/>
    <w:rsid w:val="00430A3D"/>
    <w:rsid w:val="00430E33"/>
    <w:rsid w:val="00430F33"/>
    <w:rsid w:val="00431842"/>
    <w:rsid w:val="0043234A"/>
    <w:rsid w:val="004327A4"/>
    <w:rsid w:val="004338BA"/>
    <w:rsid w:val="004341BB"/>
    <w:rsid w:val="00435266"/>
    <w:rsid w:val="00435B27"/>
    <w:rsid w:val="00436371"/>
    <w:rsid w:val="00436B56"/>
    <w:rsid w:val="004375A6"/>
    <w:rsid w:val="00450242"/>
    <w:rsid w:val="00451CB2"/>
    <w:rsid w:val="00452204"/>
    <w:rsid w:val="0045259A"/>
    <w:rsid w:val="00453A9B"/>
    <w:rsid w:val="00454016"/>
    <w:rsid w:val="004560C9"/>
    <w:rsid w:val="00456FE2"/>
    <w:rsid w:val="00457B6D"/>
    <w:rsid w:val="00457D74"/>
    <w:rsid w:val="0046051C"/>
    <w:rsid w:val="00461120"/>
    <w:rsid w:val="004616A6"/>
    <w:rsid w:val="00462865"/>
    <w:rsid w:val="00463A84"/>
    <w:rsid w:val="00464043"/>
    <w:rsid w:val="00464212"/>
    <w:rsid w:val="004642D7"/>
    <w:rsid w:val="00465582"/>
    <w:rsid w:val="00465BAD"/>
    <w:rsid w:val="00465C5A"/>
    <w:rsid w:val="00466736"/>
    <w:rsid w:val="00467920"/>
    <w:rsid w:val="004708A7"/>
    <w:rsid w:val="004708E4"/>
    <w:rsid w:val="0047130A"/>
    <w:rsid w:val="004715C8"/>
    <w:rsid w:val="004719CB"/>
    <w:rsid w:val="00471B44"/>
    <w:rsid w:val="00471D26"/>
    <w:rsid w:val="0047303B"/>
    <w:rsid w:val="00473125"/>
    <w:rsid w:val="00473D7F"/>
    <w:rsid w:val="00473F00"/>
    <w:rsid w:val="00474C13"/>
    <w:rsid w:val="00475AA5"/>
    <w:rsid w:val="004762A5"/>
    <w:rsid w:val="004763FA"/>
    <w:rsid w:val="00476D9C"/>
    <w:rsid w:val="00477996"/>
    <w:rsid w:val="004807F9"/>
    <w:rsid w:val="004814D7"/>
    <w:rsid w:val="004821A7"/>
    <w:rsid w:val="00482C57"/>
    <w:rsid w:val="004835D2"/>
    <w:rsid w:val="00483C6B"/>
    <w:rsid w:val="0048416E"/>
    <w:rsid w:val="00484A4A"/>
    <w:rsid w:val="00490502"/>
    <w:rsid w:val="00491AEA"/>
    <w:rsid w:val="00492268"/>
    <w:rsid w:val="004955BE"/>
    <w:rsid w:val="00495D5A"/>
    <w:rsid w:val="004A0004"/>
    <w:rsid w:val="004A1B32"/>
    <w:rsid w:val="004A1E25"/>
    <w:rsid w:val="004A228E"/>
    <w:rsid w:val="004A2CCC"/>
    <w:rsid w:val="004A3000"/>
    <w:rsid w:val="004A51A9"/>
    <w:rsid w:val="004A64B7"/>
    <w:rsid w:val="004A6A30"/>
    <w:rsid w:val="004A75C6"/>
    <w:rsid w:val="004A766E"/>
    <w:rsid w:val="004B2DB8"/>
    <w:rsid w:val="004B2DD4"/>
    <w:rsid w:val="004B2DD5"/>
    <w:rsid w:val="004B3106"/>
    <w:rsid w:val="004B3874"/>
    <w:rsid w:val="004B4302"/>
    <w:rsid w:val="004B450C"/>
    <w:rsid w:val="004B4594"/>
    <w:rsid w:val="004B62BC"/>
    <w:rsid w:val="004B7082"/>
    <w:rsid w:val="004B7611"/>
    <w:rsid w:val="004C1258"/>
    <w:rsid w:val="004C12E0"/>
    <w:rsid w:val="004C1664"/>
    <w:rsid w:val="004C1A1F"/>
    <w:rsid w:val="004C209E"/>
    <w:rsid w:val="004C243B"/>
    <w:rsid w:val="004C2669"/>
    <w:rsid w:val="004C2FDB"/>
    <w:rsid w:val="004C3022"/>
    <w:rsid w:val="004C3872"/>
    <w:rsid w:val="004C3F35"/>
    <w:rsid w:val="004C5397"/>
    <w:rsid w:val="004C543B"/>
    <w:rsid w:val="004C5B14"/>
    <w:rsid w:val="004C5E3E"/>
    <w:rsid w:val="004D0754"/>
    <w:rsid w:val="004D0CDC"/>
    <w:rsid w:val="004D36AB"/>
    <w:rsid w:val="004D442C"/>
    <w:rsid w:val="004D4607"/>
    <w:rsid w:val="004D561E"/>
    <w:rsid w:val="004D57D8"/>
    <w:rsid w:val="004D739D"/>
    <w:rsid w:val="004E0DC8"/>
    <w:rsid w:val="004E10CE"/>
    <w:rsid w:val="004E138F"/>
    <w:rsid w:val="004E1B09"/>
    <w:rsid w:val="004E389B"/>
    <w:rsid w:val="004E3D34"/>
    <w:rsid w:val="004E4088"/>
    <w:rsid w:val="004E40FA"/>
    <w:rsid w:val="004E42AD"/>
    <w:rsid w:val="004E42EC"/>
    <w:rsid w:val="004E4D09"/>
    <w:rsid w:val="004E596C"/>
    <w:rsid w:val="004E690E"/>
    <w:rsid w:val="004E69A8"/>
    <w:rsid w:val="004E6E5A"/>
    <w:rsid w:val="004E7E67"/>
    <w:rsid w:val="004F09F9"/>
    <w:rsid w:val="004F6831"/>
    <w:rsid w:val="004F69BB"/>
    <w:rsid w:val="004F7075"/>
    <w:rsid w:val="004F76A8"/>
    <w:rsid w:val="004F7EA0"/>
    <w:rsid w:val="004F7F31"/>
    <w:rsid w:val="0050005C"/>
    <w:rsid w:val="00500167"/>
    <w:rsid w:val="00500E96"/>
    <w:rsid w:val="00501109"/>
    <w:rsid w:val="00501211"/>
    <w:rsid w:val="00501583"/>
    <w:rsid w:val="00502199"/>
    <w:rsid w:val="00503181"/>
    <w:rsid w:val="005031EE"/>
    <w:rsid w:val="00503801"/>
    <w:rsid w:val="005055C4"/>
    <w:rsid w:val="00506B28"/>
    <w:rsid w:val="00510039"/>
    <w:rsid w:val="0051109B"/>
    <w:rsid w:val="005110A4"/>
    <w:rsid w:val="0051174F"/>
    <w:rsid w:val="00511D61"/>
    <w:rsid w:val="00511EAE"/>
    <w:rsid w:val="00511F30"/>
    <w:rsid w:val="0051271B"/>
    <w:rsid w:val="00512F8A"/>
    <w:rsid w:val="00513EDE"/>
    <w:rsid w:val="0051562B"/>
    <w:rsid w:val="00515AC5"/>
    <w:rsid w:val="005164C8"/>
    <w:rsid w:val="005176D6"/>
    <w:rsid w:val="00517756"/>
    <w:rsid w:val="00517BB3"/>
    <w:rsid w:val="00517BBF"/>
    <w:rsid w:val="00517DC8"/>
    <w:rsid w:val="00520981"/>
    <w:rsid w:val="005209A0"/>
    <w:rsid w:val="005212DC"/>
    <w:rsid w:val="005220ED"/>
    <w:rsid w:val="0052237D"/>
    <w:rsid w:val="0052318A"/>
    <w:rsid w:val="00524DBF"/>
    <w:rsid w:val="005259F9"/>
    <w:rsid w:val="00525EB7"/>
    <w:rsid w:val="00526DA5"/>
    <w:rsid w:val="00526E4F"/>
    <w:rsid w:val="0053039B"/>
    <w:rsid w:val="00534C57"/>
    <w:rsid w:val="0053594E"/>
    <w:rsid w:val="00536304"/>
    <w:rsid w:val="00537918"/>
    <w:rsid w:val="00540DED"/>
    <w:rsid w:val="005414DC"/>
    <w:rsid w:val="005416D5"/>
    <w:rsid w:val="0054174D"/>
    <w:rsid w:val="0054262F"/>
    <w:rsid w:val="005444AB"/>
    <w:rsid w:val="00544E6D"/>
    <w:rsid w:val="00545A4B"/>
    <w:rsid w:val="00546469"/>
    <w:rsid w:val="00547118"/>
    <w:rsid w:val="0054788E"/>
    <w:rsid w:val="00550617"/>
    <w:rsid w:val="005508D0"/>
    <w:rsid w:val="00550FD7"/>
    <w:rsid w:val="00550FF6"/>
    <w:rsid w:val="00551059"/>
    <w:rsid w:val="00551C11"/>
    <w:rsid w:val="005521D2"/>
    <w:rsid w:val="00553966"/>
    <w:rsid w:val="005540B5"/>
    <w:rsid w:val="00554635"/>
    <w:rsid w:val="005550BA"/>
    <w:rsid w:val="005557C7"/>
    <w:rsid w:val="00555AC3"/>
    <w:rsid w:val="00555B97"/>
    <w:rsid w:val="00555EB5"/>
    <w:rsid w:val="0055613C"/>
    <w:rsid w:val="005568A7"/>
    <w:rsid w:val="00557E43"/>
    <w:rsid w:val="0056000B"/>
    <w:rsid w:val="00560D88"/>
    <w:rsid w:val="00561AAE"/>
    <w:rsid w:val="00561CDD"/>
    <w:rsid w:val="0056474C"/>
    <w:rsid w:val="005652F8"/>
    <w:rsid w:val="00565616"/>
    <w:rsid w:val="00566390"/>
    <w:rsid w:val="00566778"/>
    <w:rsid w:val="00566AE4"/>
    <w:rsid w:val="00566C2D"/>
    <w:rsid w:val="00566E0B"/>
    <w:rsid w:val="0057006C"/>
    <w:rsid w:val="00571017"/>
    <w:rsid w:val="00571732"/>
    <w:rsid w:val="00572078"/>
    <w:rsid w:val="005720D2"/>
    <w:rsid w:val="00572969"/>
    <w:rsid w:val="00574E93"/>
    <w:rsid w:val="00576D93"/>
    <w:rsid w:val="00577DE5"/>
    <w:rsid w:val="00581CEE"/>
    <w:rsid w:val="0058254A"/>
    <w:rsid w:val="00584357"/>
    <w:rsid w:val="00584859"/>
    <w:rsid w:val="00584955"/>
    <w:rsid w:val="00586D06"/>
    <w:rsid w:val="00590125"/>
    <w:rsid w:val="0059022E"/>
    <w:rsid w:val="005908D3"/>
    <w:rsid w:val="00591C23"/>
    <w:rsid w:val="005935DF"/>
    <w:rsid w:val="005939C8"/>
    <w:rsid w:val="005955CB"/>
    <w:rsid w:val="00595C32"/>
    <w:rsid w:val="00595DDE"/>
    <w:rsid w:val="0059702E"/>
    <w:rsid w:val="005A0567"/>
    <w:rsid w:val="005A0613"/>
    <w:rsid w:val="005A084B"/>
    <w:rsid w:val="005A0CDA"/>
    <w:rsid w:val="005A0D44"/>
    <w:rsid w:val="005A37D6"/>
    <w:rsid w:val="005A40DE"/>
    <w:rsid w:val="005A4542"/>
    <w:rsid w:val="005A48EF"/>
    <w:rsid w:val="005A5470"/>
    <w:rsid w:val="005A5E83"/>
    <w:rsid w:val="005A60CF"/>
    <w:rsid w:val="005A6440"/>
    <w:rsid w:val="005A7050"/>
    <w:rsid w:val="005B07CC"/>
    <w:rsid w:val="005B0B68"/>
    <w:rsid w:val="005B1731"/>
    <w:rsid w:val="005B1D8E"/>
    <w:rsid w:val="005B257E"/>
    <w:rsid w:val="005B2EBC"/>
    <w:rsid w:val="005B3159"/>
    <w:rsid w:val="005B3C50"/>
    <w:rsid w:val="005B7BAB"/>
    <w:rsid w:val="005B7E2F"/>
    <w:rsid w:val="005C08F5"/>
    <w:rsid w:val="005C0D92"/>
    <w:rsid w:val="005C0EDF"/>
    <w:rsid w:val="005C2525"/>
    <w:rsid w:val="005C2D58"/>
    <w:rsid w:val="005C368E"/>
    <w:rsid w:val="005C3A1F"/>
    <w:rsid w:val="005C4CB8"/>
    <w:rsid w:val="005C618D"/>
    <w:rsid w:val="005C7370"/>
    <w:rsid w:val="005D01BA"/>
    <w:rsid w:val="005D03B4"/>
    <w:rsid w:val="005D1A83"/>
    <w:rsid w:val="005D332E"/>
    <w:rsid w:val="005D4E7C"/>
    <w:rsid w:val="005D629D"/>
    <w:rsid w:val="005D71AA"/>
    <w:rsid w:val="005E08A7"/>
    <w:rsid w:val="005E098B"/>
    <w:rsid w:val="005E0B15"/>
    <w:rsid w:val="005E1B1C"/>
    <w:rsid w:val="005E2285"/>
    <w:rsid w:val="005E2E69"/>
    <w:rsid w:val="005E326A"/>
    <w:rsid w:val="005E38F7"/>
    <w:rsid w:val="005E4D06"/>
    <w:rsid w:val="005E54BE"/>
    <w:rsid w:val="005E5B1A"/>
    <w:rsid w:val="005E5BF4"/>
    <w:rsid w:val="005E5CAC"/>
    <w:rsid w:val="005E6B5D"/>
    <w:rsid w:val="005F160F"/>
    <w:rsid w:val="005F2E01"/>
    <w:rsid w:val="005F365E"/>
    <w:rsid w:val="005F4260"/>
    <w:rsid w:val="005F42B7"/>
    <w:rsid w:val="005F4428"/>
    <w:rsid w:val="005F4543"/>
    <w:rsid w:val="005F4B45"/>
    <w:rsid w:val="005F4C4E"/>
    <w:rsid w:val="005F553E"/>
    <w:rsid w:val="005F60DB"/>
    <w:rsid w:val="005F620B"/>
    <w:rsid w:val="005F63F7"/>
    <w:rsid w:val="005F78BD"/>
    <w:rsid w:val="005F7932"/>
    <w:rsid w:val="0060084C"/>
    <w:rsid w:val="00600B6E"/>
    <w:rsid w:val="00600DC8"/>
    <w:rsid w:val="0060128A"/>
    <w:rsid w:val="006019F4"/>
    <w:rsid w:val="0060292F"/>
    <w:rsid w:val="00603714"/>
    <w:rsid w:val="0060397D"/>
    <w:rsid w:val="00604A83"/>
    <w:rsid w:val="00604B0B"/>
    <w:rsid w:val="00604ECE"/>
    <w:rsid w:val="00605B62"/>
    <w:rsid w:val="0060668D"/>
    <w:rsid w:val="006145FE"/>
    <w:rsid w:val="0061554C"/>
    <w:rsid w:val="00617280"/>
    <w:rsid w:val="00621FE8"/>
    <w:rsid w:val="00622455"/>
    <w:rsid w:val="006229A9"/>
    <w:rsid w:val="006237D9"/>
    <w:rsid w:val="00623E62"/>
    <w:rsid w:val="0062408C"/>
    <w:rsid w:val="0062514C"/>
    <w:rsid w:val="006255A7"/>
    <w:rsid w:val="00625E19"/>
    <w:rsid w:val="00625E90"/>
    <w:rsid w:val="006263D3"/>
    <w:rsid w:val="00626B83"/>
    <w:rsid w:val="00626E5F"/>
    <w:rsid w:val="006273B6"/>
    <w:rsid w:val="0063014A"/>
    <w:rsid w:val="006301DE"/>
    <w:rsid w:val="00630AAE"/>
    <w:rsid w:val="00630E6C"/>
    <w:rsid w:val="00630EF8"/>
    <w:rsid w:val="006326B4"/>
    <w:rsid w:val="00634081"/>
    <w:rsid w:val="006344D3"/>
    <w:rsid w:val="0063458A"/>
    <w:rsid w:val="00635702"/>
    <w:rsid w:val="00641447"/>
    <w:rsid w:val="0064191B"/>
    <w:rsid w:val="00641D73"/>
    <w:rsid w:val="00642078"/>
    <w:rsid w:val="006426C4"/>
    <w:rsid w:val="0064282D"/>
    <w:rsid w:val="00642E4E"/>
    <w:rsid w:val="0064324C"/>
    <w:rsid w:val="00644F74"/>
    <w:rsid w:val="00645274"/>
    <w:rsid w:val="00646126"/>
    <w:rsid w:val="00646164"/>
    <w:rsid w:val="00646CFF"/>
    <w:rsid w:val="006477F0"/>
    <w:rsid w:val="00647F92"/>
    <w:rsid w:val="006506F5"/>
    <w:rsid w:val="006508A4"/>
    <w:rsid w:val="00651721"/>
    <w:rsid w:val="00651856"/>
    <w:rsid w:val="00651EC4"/>
    <w:rsid w:val="00652B8A"/>
    <w:rsid w:val="00654536"/>
    <w:rsid w:val="00654CE4"/>
    <w:rsid w:val="00656D81"/>
    <w:rsid w:val="00657BC9"/>
    <w:rsid w:val="00657D4E"/>
    <w:rsid w:val="00660729"/>
    <w:rsid w:val="006614E4"/>
    <w:rsid w:val="00663C8E"/>
    <w:rsid w:val="00664066"/>
    <w:rsid w:val="006657AD"/>
    <w:rsid w:val="00665ED5"/>
    <w:rsid w:val="006678B0"/>
    <w:rsid w:val="00670172"/>
    <w:rsid w:val="00670A93"/>
    <w:rsid w:val="006711AC"/>
    <w:rsid w:val="0067120F"/>
    <w:rsid w:val="00672B59"/>
    <w:rsid w:val="00674A49"/>
    <w:rsid w:val="00675714"/>
    <w:rsid w:val="0067627C"/>
    <w:rsid w:val="00676FBF"/>
    <w:rsid w:val="00677355"/>
    <w:rsid w:val="006773F3"/>
    <w:rsid w:val="0068069F"/>
    <w:rsid w:val="0068112B"/>
    <w:rsid w:val="00681219"/>
    <w:rsid w:val="00681A53"/>
    <w:rsid w:val="00682467"/>
    <w:rsid w:val="00683396"/>
    <w:rsid w:val="00683985"/>
    <w:rsid w:val="00684DF3"/>
    <w:rsid w:val="00684E53"/>
    <w:rsid w:val="0068589E"/>
    <w:rsid w:val="00687740"/>
    <w:rsid w:val="00687B55"/>
    <w:rsid w:val="00687D9F"/>
    <w:rsid w:val="00690302"/>
    <w:rsid w:val="00693E41"/>
    <w:rsid w:val="00693FBA"/>
    <w:rsid w:val="006956B1"/>
    <w:rsid w:val="00695766"/>
    <w:rsid w:val="00695B4A"/>
    <w:rsid w:val="00696142"/>
    <w:rsid w:val="00696207"/>
    <w:rsid w:val="006967A7"/>
    <w:rsid w:val="00697F2A"/>
    <w:rsid w:val="006A0D71"/>
    <w:rsid w:val="006A0F10"/>
    <w:rsid w:val="006A139C"/>
    <w:rsid w:val="006A17A1"/>
    <w:rsid w:val="006A256A"/>
    <w:rsid w:val="006A3819"/>
    <w:rsid w:val="006A5073"/>
    <w:rsid w:val="006A5F0F"/>
    <w:rsid w:val="006A651E"/>
    <w:rsid w:val="006A7B74"/>
    <w:rsid w:val="006B046F"/>
    <w:rsid w:val="006B04AA"/>
    <w:rsid w:val="006B21CB"/>
    <w:rsid w:val="006B260C"/>
    <w:rsid w:val="006B2956"/>
    <w:rsid w:val="006B2F49"/>
    <w:rsid w:val="006B4DE6"/>
    <w:rsid w:val="006B654D"/>
    <w:rsid w:val="006B76F0"/>
    <w:rsid w:val="006B7D63"/>
    <w:rsid w:val="006C0E8A"/>
    <w:rsid w:val="006C1393"/>
    <w:rsid w:val="006C2586"/>
    <w:rsid w:val="006C2F41"/>
    <w:rsid w:val="006C427E"/>
    <w:rsid w:val="006C4899"/>
    <w:rsid w:val="006C4A3F"/>
    <w:rsid w:val="006C5136"/>
    <w:rsid w:val="006C5228"/>
    <w:rsid w:val="006C5869"/>
    <w:rsid w:val="006C6547"/>
    <w:rsid w:val="006C68E3"/>
    <w:rsid w:val="006D04B0"/>
    <w:rsid w:val="006D0E61"/>
    <w:rsid w:val="006D0F72"/>
    <w:rsid w:val="006D227E"/>
    <w:rsid w:val="006D23E0"/>
    <w:rsid w:val="006D363E"/>
    <w:rsid w:val="006D41DA"/>
    <w:rsid w:val="006D4544"/>
    <w:rsid w:val="006D4B2C"/>
    <w:rsid w:val="006D6ECC"/>
    <w:rsid w:val="006E0510"/>
    <w:rsid w:val="006E127F"/>
    <w:rsid w:val="006E2559"/>
    <w:rsid w:val="006E2DD1"/>
    <w:rsid w:val="006E3099"/>
    <w:rsid w:val="006E3BBB"/>
    <w:rsid w:val="006E5656"/>
    <w:rsid w:val="006E68C2"/>
    <w:rsid w:val="006E6986"/>
    <w:rsid w:val="006E7793"/>
    <w:rsid w:val="006E7A9B"/>
    <w:rsid w:val="006F0CEE"/>
    <w:rsid w:val="006F2186"/>
    <w:rsid w:val="006F231C"/>
    <w:rsid w:val="006F3688"/>
    <w:rsid w:val="006F4035"/>
    <w:rsid w:val="006F4898"/>
    <w:rsid w:val="006F4B0D"/>
    <w:rsid w:val="006F55F3"/>
    <w:rsid w:val="006F68EF"/>
    <w:rsid w:val="006F7BB7"/>
    <w:rsid w:val="007005EF"/>
    <w:rsid w:val="00700A9E"/>
    <w:rsid w:val="00700CCE"/>
    <w:rsid w:val="0070255F"/>
    <w:rsid w:val="007028FF"/>
    <w:rsid w:val="00704EA6"/>
    <w:rsid w:val="00704F25"/>
    <w:rsid w:val="0070658D"/>
    <w:rsid w:val="00706693"/>
    <w:rsid w:val="00706C2A"/>
    <w:rsid w:val="007070D3"/>
    <w:rsid w:val="007072FA"/>
    <w:rsid w:val="00710166"/>
    <w:rsid w:val="00710894"/>
    <w:rsid w:val="007111C0"/>
    <w:rsid w:val="00711265"/>
    <w:rsid w:val="007117EB"/>
    <w:rsid w:val="00713310"/>
    <w:rsid w:val="0071443D"/>
    <w:rsid w:val="00714D0E"/>
    <w:rsid w:val="0071549F"/>
    <w:rsid w:val="00716D3C"/>
    <w:rsid w:val="00717046"/>
    <w:rsid w:val="007175EA"/>
    <w:rsid w:val="00717E10"/>
    <w:rsid w:val="007205AE"/>
    <w:rsid w:val="00720745"/>
    <w:rsid w:val="007209A3"/>
    <w:rsid w:val="00720C2A"/>
    <w:rsid w:val="00721811"/>
    <w:rsid w:val="007218EF"/>
    <w:rsid w:val="0072639B"/>
    <w:rsid w:val="00726DD2"/>
    <w:rsid w:val="00730647"/>
    <w:rsid w:val="0073089E"/>
    <w:rsid w:val="0073298F"/>
    <w:rsid w:val="0073332D"/>
    <w:rsid w:val="0073446C"/>
    <w:rsid w:val="00734C74"/>
    <w:rsid w:val="00734FF8"/>
    <w:rsid w:val="00736B57"/>
    <w:rsid w:val="0074088B"/>
    <w:rsid w:val="007416D5"/>
    <w:rsid w:val="00743AE7"/>
    <w:rsid w:val="00743B1C"/>
    <w:rsid w:val="00745DFF"/>
    <w:rsid w:val="00747108"/>
    <w:rsid w:val="00747274"/>
    <w:rsid w:val="00747421"/>
    <w:rsid w:val="00751144"/>
    <w:rsid w:val="00751655"/>
    <w:rsid w:val="007526FE"/>
    <w:rsid w:val="00753FB2"/>
    <w:rsid w:val="00754FF7"/>
    <w:rsid w:val="007557B6"/>
    <w:rsid w:val="00755A91"/>
    <w:rsid w:val="00755D2E"/>
    <w:rsid w:val="00756E0A"/>
    <w:rsid w:val="0075734F"/>
    <w:rsid w:val="007575DB"/>
    <w:rsid w:val="00761178"/>
    <w:rsid w:val="00761941"/>
    <w:rsid w:val="00761AF2"/>
    <w:rsid w:val="00762034"/>
    <w:rsid w:val="00762EC3"/>
    <w:rsid w:val="007630DD"/>
    <w:rsid w:val="007637AB"/>
    <w:rsid w:val="00765605"/>
    <w:rsid w:val="007659CB"/>
    <w:rsid w:val="00765C02"/>
    <w:rsid w:val="00766259"/>
    <w:rsid w:val="007677E7"/>
    <w:rsid w:val="007706FD"/>
    <w:rsid w:val="007726FD"/>
    <w:rsid w:val="007728F2"/>
    <w:rsid w:val="0077299F"/>
    <w:rsid w:val="00773621"/>
    <w:rsid w:val="00773BF6"/>
    <w:rsid w:val="00773D5B"/>
    <w:rsid w:val="0077458E"/>
    <w:rsid w:val="0077522A"/>
    <w:rsid w:val="00775D97"/>
    <w:rsid w:val="007778C0"/>
    <w:rsid w:val="00777CA8"/>
    <w:rsid w:val="00780867"/>
    <w:rsid w:val="0078135E"/>
    <w:rsid w:val="007813AC"/>
    <w:rsid w:val="0078176B"/>
    <w:rsid w:val="00781CE6"/>
    <w:rsid w:val="007822E3"/>
    <w:rsid w:val="007833CB"/>
    <w:rsid w:val="0078410C"/>
    <w:rsid w:val="00785D88"/>
    <w:rsid w:val="00785F81"/>
    <w:rsid w:val="00787121"/>
    <w:rsid w:val="007914CF"/>
    <w:rsid w:val="00791E21"/>
    <w:rsid w:val="00792200"/>
    <w:rsid w:val="00792738"/>
    <w:rsid w:val="00793A5D"/>
    <w:rsid w:val="007947BD"/>
    <w:rsid w:val="00794ACB"/>
    <w:rsid w:val="007956E3"/>
    <w:rsid w:val="00795DF1"/>
    <w:rsid w:val="00795EF4"/>
    <w:rsid w:val="00796FFF"/>
    <w:rsid w:val="00797061"/>
    <w:rsid w:val="007A08ED"/>
    <w:rsid w:val="007A0ACE"/>
    <w:rsid w:val="007A2015"/>
    <w:rsid w:val="007A224D"/>
    <w:rsid w:val="007A27D6"/>
    <w:rsid w:val="007A3DF0"/>
    <w:rsid w:val="007A4E8E"/>
    <w:rsid w:val="007A65E1"/>
    <w:rsid w:val="007A685B"/>
    <w:rsid w:val="007A705B"/>
    <w:rsid w:val="007A7F72"/>
    <w:rsid w:val="007B028B"/>
    <w:rsid w:val="007B05FC"/>
    <w:rsid w:val="007B0DFF"/>
    <w:rsid w:val="007B0FAA"/>
    <w:rsid w:val="007B168E"/>
    <w:rsid w:val="007B1FDC"/>
    <w:rsid w:val="007B2E24"/>
    <w:rsid w:val="007B4195"/>
    <w:rsid w:val="007B4FC6"/>
    <w:rsid w:val="007B5238"/>
    <w:rsid w:val="007B70EE"/>
    <w:rsid w:val="007B718F"/>
    <w:rsid w:val="007C0A19"/>
    <w:rsid w:val="007C0D9F"/>
    <w:rsid w:val="007C0E5B"/>
    <w:rsid w:val="007C36DB"/>
    <w:rsid w:val="007C4053"/>
    <w:rsid w:val="007C4310"/>
    <w:rsid w:val="007C498E"/>
    <w:rsid w:val="007C547D"/>
    <w:rsid w:val="007C58D6"/>
    <w:rsid w:val="007C5C75"/>
    <w:rsid w:val="007C754D"/>
    <w:rsid w:val="007C7A03"/>
    <w:rsid w:val="007D0150"/>
    <w:rsid w:val="007D0198"/>
    <w:rsid w:val="007D121A"/>
    <w:rsid w:val="007D2076"/>
    <w:rsid w:val="007D21CE"/>
    <w:rsid w:val="007D2409"/>
    <w:rsid w:val="007D26AA"/>
    <w:rsid w:val="007D2E55"/>
    <w:rsid w:val="007D336E"/>
    <w:rsid w:val="007D397D"/>
    <w:rsid w:val="007D3AFE"/>
    <w:rsid w:val="007D4724"/>
    <w:rsid w:val="007D58C1"/>
    <w:rsid w:val="007D5A70"/>
    <w:rsid w:val="007D5CE2"/>
    <w:rsid w:val="007E1DFF"/>
    <w:rsid w:val="007E2BE5"/>
    <w:rsid w:val="007E2E94"/>
    <w:rsid w:val="007E3390"/>
    <w:rsid w:val="007E4A02"/>
    <w:rsid w:val="007E4C31"/>
    <w:rsid w:val="007E536F"/>
    <w:rsid w:val="007E60D7"/>
    <w:rsid w:val="007E6359"/>
    <w:rsid w:val="007E6C5E"/>
    <w:rsid w:val="007E6D7A"/>
    <w:rsid w:val="007F09C7"/>
    <w:rsid w:val="007F1232"/>
    <w:rsid w:val="007F24F4"/>
    <w:rsid w:val="007F29EF"/>
    <w:rsid w:val="007F33D3"/>
    <w:rsid w:val="007F3CB1"/>
    <w:rsid w:val="007F5488"/>
    <w:rsid w:val="00800FC9"/>
    <w:rsid w:val="008016A0"/>
    <w:rsid w:val="008052B6"/>
    <w:rsid w:val="00806B1A"/>
    <w:rsid w:val="00806F3F"/>
    <w:rsid w:val="00810411"/>
    <w:rsid w:val="00811F9B"/>
    <w:rsid w:val="00811FCB"/>
    <w:rsid w:val="0081228A"/>
    <w:rsid w:val="00813762"/>
    <w:rsid w:val="0081378D"/>
    <w:rsid w:val="00813DBC"/>
    <w:rsid w:val="0081414E"/>
    <w:rsid w:val="00814830"/>
    <w:rsid w:val="00814DCD"/>
    <w:rsid w:val="00816ED4"/>
    <w:rsid w:val="00817245"/>
    <w:rsid w:val="00821B46"/>
    <w:rsid w:val="0082249A"/>
    <w:rsid w:val="008227D6"/>
    <w:rsid w:val="00824325"/>
    <w:rsid w:val="00824588"/>
    <w:rsid w:val="008251BF"/>
    <w:rsid w:val="0082602A"/>
    <w:rsid w:val="0082698A"/>
    <w:rsid w:val="00826CB4"/>
    <w:rsid w:val="00826FCC"/>
    <w:rsid w:val="00827A17"/>
    <w:rsid w:val="00827CF7"/>
    <w:rsid w:val="00830418"/>
    <w:rsid w:val="008314DA"/>
    <w:rsid w:val="00831709"/>
    <w:rsid w:val="00831C21"/>
    <w:rsid w:val="00831E52"/>
    <w:rsid w:val="00831E57"/>
    <w:rsid w:val="00832975"/>
    <w:rsid w:val="008334A0"/>
    <w:rsid w:val="00833BB2"/>
    <w:rsid w:val="00833C58"/>
    <w:rsid w:val="00834862"/>
    <w:rsid w:val="008349D1"/>
    <w:rsid w:val="00836893"/>
    <w:rsid w:val="00837CE8"/>
    <w:rsid w:val="00841EFD"/>
    <w:rsid w:val="008420A9"/>
    <w:rsid w:val="008421DE"/>
    <w:rsid w:val="0084290D"/>
    <w:rsid w:val="00843CA9"/>
    <w:rsid w:val="00843D37"/>
    <w:rsid w:val="0084450A"/>
    <w:rsid w:val="00845BF9"/>
    <w:rsid w:val="0084650A"/>
    <w:rsid w:val="00847ABC"/>
    <w:rsid w:val="008502D7"/>
    <w:rsid w:val="00850E71"/>
    <w:rsid w:val="00851F99"/>
    <w:rsid w:val="00852074"/>
    <w:rsid w:val="00852B6C"/>
    <w:rsid w:val="00853F5A"/>
    <w:rsid w:val="008564E0"/>
    <w:rsid w:val="0085719E"/>
    <w:rsid w:val="00860EFA"/>
    <w:rsid w:val="00861745"/>
    <w:rsid w:val="00862BC8"/>
    <w:rsid w:val="00864104"/>
    <w:rsid w:val="00864153"/>
    <w:rsid w:val="00864F50"/>
    <w:rsid w:val="00865C88"/>
    <w:rsid w:val="0086746B"/>
    <w:rsid w:val="008703AE"/>
    <w:rsid w:val="00871159"/>
    <w:rsid w:val="008712CC"/>
    <w:rsid w:val="008717A0"/>
    <w:rsid w:val="00872965"/>
    <w:rsid w:val="00872A6B"/>
    <w:rsid w:val="008735C7"/>
    <w:rsid w:val="00873B59"/>
    <w:rsid w:val="00873EAA"/>
    <w:rsid w:val="00874ED6"/>
    <w:rsid w:val="00875493"/>
    <w:rsid w:val="0087591D"/>
    <w:rsid w:val="00875C2D"/>
    <w:rsid w:val="008768CA"/>
    <w:rsid w:val="00876A3C"/>
    <w:rsid w:val="008774C2"/>
    <w:rsid w:val="008803CD"/>
    <w:rsid w:val="00880B17"/>
    <w:rsid w:val="008819BE"/>
    <w:rsid w:val="00881D38"/>
    <w:rsid w:val="00883612"/>
    <w:rsid w:val="00886B3E"/>
    <w:rsid w:val="008873DE"/>
    <w:rsid w:val="00887648"/>
    <w:rsid w:val="0089063C"/>
    <w:rsid w:val="0089201E"/>
    <w:rsid w:val="00892CCE"/>
    <w:rsid w:val="008940A1"/>
    <w:rsid w:val="00895A35"/>
    <w:rsid w:val="00896E7D"/>
    <w:rsid w:val="008A2045"/>
    <w:rsid w:val="008A7050"/>
    <w:rsid w:val="008A7332"/>
    <w:rsid w:val="008A79B9"/>
    <w:rsid w:val="008A79FB"/>
    <w:rsid w:val="008B173C"/>
    <w:rsid w:val="008B1AF1"/>
    <w:rsid w:val="008B42A4"/>
    <w:rsid w:val="008B46D3"/>
    <w:rsid w:val="008B4D9E"/>
    <w:rsid w:val="008B520B"/>
    <w:rsid w:val="008B5D01"/>
    <w:rsid w:val="008B6688"/>
    <w:rsid w:val="008C006C"/>
    <w:rsid w:val="008C0971"/>
    <w:rsid w:val="008C0C21"/>
    <w:rsid w:val="008C20C1"/>
    <w:rsid w:val="008C273B"/>
    <w:rsid w:val="008C2D5C"/>
    <w:rsid w:val="008C4862"/>
    <w:rsid w:val="008C4FA9"/>
    <w:rsid w:val="008C6321"/>
    <w:rsid w:val="008C65B0"/>
    <w:rsid w:val="008C65B1"/>
    <w:rsid w:val="008C662D"/>
    <w:rsid w:val="008C70E5"/>
    <w:rsid w:val="008C75E8"/>
    <w:rsid w:val="008C7951"/>
    <w:rsid w:val="008D0372"/>
    <w:rsid w:val="008D1022"/>
    <w:rsid w:val="008D13B6"/>
    <w:rsid w:val="008D2DC2"/>
    <w:rsid w:val="008E0EA3"/>
    <w:rsid w:val="008E1F37"/>
    <w:rsid w:val="008E4513"/>
    <w:rsid w:val="008E6985"/>
    <w:rsid w:val="008E7790"/>
    <w:rsid w:val="008F007A"/>
    <w:rsid w:val="008F1C75"/>
    <w:rsid w:val="008F20BF"/>
    <w:rsid w:val="008F28C9"/>
    <w:rsid w:val="008F349E"/>
    <w:rsid w:val="008F5BA0"/>
    <w:rsid w:val="008F5D20"/>
    <w:rsid w:val="008F73DF"/>
    <w:rsid w:val="008F79EA"/>
    <w:rsid w:val="00901B4D"/>
    <w:rsid w:val="009038E1"/>
    <w:rsid w:val="00903985"/>
    <w:rsid w:val="00904150"/>
    <w:rsid w:val="00905147"/>
    <w:rsid w:val="00905448"/>
    <w:rsid w:val="009070F3"/>
    <w:rsid w:val="009103E6"/>
    <w:rsid w:val="00910427"/>
    <w:rsid w:val="00911CD3"/>
    <w:rsid w:val="00911DDB"/>
    <w:rsid w:val="00912A4D"/>
    <w:rsid w:val="00913413"/>
    <w:rsid w:val="00913666"/>
    <w:rsid w:val="00914E82"/>
    <w:rsid w:val="0091516E"/>
    <w:rsid w:val="00915D81"/>
    <w:rsid w:val="00916C48"/>
    <w:rsid w:val="00916F0A"/>
    <w:rsid w:val="00917360"/>
    <w:rsid w:val="00920113"/>
    <w:rsid w:val="00921161"/>
    <w:rsid w:val="00924031"/>
    <w:rsid w:val="00924038"/>
    <w:rsid w:val="00924E25"/>
    <w:rsid w:val="00926113"/>
    <w:rsid w:val="00926A96"/>
    <w:rsid w:val="00926E5E"/>
    <w:rsid w:val="009272FE"/>
    <w:rsid w:val="00931FCC"/>
    <w:rsid w:val="00932E97"/>
    <w:rsid w:val="0093317A"/>
    <w:rsid w:val="009333C1"/>
    <w:rsid w:val="0093357D"/>
    <w:rsid w:val="00933F5C"/>
    <w:rsid w:val="00934E76"/>
    <w:rsid w:val="0093659B"/>
    <w:rsid w:val="0093765A"/>
    <w:rsid w:val="00937E00"/>
    <w:rsid w:val="0094037C"/>
    <w:rsid w:val="009409F9"/>
    <w:rsid w:val="0094195B"/>
    <w:rsid w:val="00943BA1"/>
    <w:rsid w:val="00944544"/>
    <w:rsid w:val="00944BAC"/>
    <w:rsid w:val="00945352"/>
    <w:rsid w:val="00946159"/>
    <w:rsid w:val="009462C6"/>
    <w:rsid w:val="00947369"/>
    <w:rsid w:val="0095042F"/>
    <w:rsid w:val="00950438"/>
    <w:rsid w:val="00950479"/>
    <w:rsid w:val="009506C5"/>
    <w:rsid w:val="009508C9"/>
    <w:rsid w:val="00952CA9"/>
    <w:rsid w:val="00953427"/>
    <w:rsid w:val="0095398C"/>
    <w:rsid w:val="00953B33"/>
    <w:rsid w:val="00953E5E"/>
    <w:rsid w:val="00954961"/>
    <w:rsid w:val="00954AAD"/>
    <w:rsid w:val="00954F3C"/>
    <w:rsid w:val="00955B02"/>
    <w:rsid w:val="00956247"/>
    <w:rsid w:val="00957495"/>
    <w:rsid w:val="0095793B"/>
    <w:rsid w:val="00960EFF"/>
    <w:rsid w:val="00962F31"/>
    <w:rsid w:val="00963072"/>
    <w:rsid w:val="0096389A"/>
    <w:rsid w:val="00963B8A"/>
    <w:rsid w:val="00963BB1"/>
    <w:rsid w:val="009644B9"/>
    <w:rsid w:val="009651EC"/>
    <w:rsid w:val="009657FB"/>
    <w:rsid w:val="00965C2A"/>
    <w:rsid w:val="009660E0"/>
    <w:rsid w:val="00966DD2"/>
    <w:rsid w:val="00967A80"/>
    <w:rsid w:val="00967BF0"/>
    <w:rsid w:val="00970DDF"/>
    <w:rsid w:val="009728C8"/>
    <w:rsid w:val="00972A87"/>
    <w:rsid w:val="00972CE1"/>
    <w:rsid w:val="00974090"/>
    <w:rsid w:val="00975B70"/>
    <w:rsid w:val="0097610F"/>
    <w:rsid w:val="0097633D"/>
    <w:rsid w:val="00977CDE"/>
    <w:rsid w:val="00980B6A"/>
    <w:rsid w:val="00981B71"/>
    <w:rsid w:val="00982216"/>
    <w:rsid w:val="0098428E"/>
    <w:rsid w:val="009855ED"/>
    <w:rsid w:val="00985A15"/>
    <w:rsid w:val="00985D55"/>
    <w:rsid w:val="00986518"/>
    <w:rsid w:val="00986A71"/>
    <w:rsid w:val="00990391"/>
    <w:rsid w:val="00990857"/>
    <w:rsid w:val="00990890"/>
    <w:rsid w:val="00990CD0"/>
    <w:rsid w:val="0099171D"/>
    <w:rsid w:val="00991F6A"/>
    <w:rsid w:val="00992405"/>
    <w:rsid w:val="00993B89"/>
    <w:rsid w:val="00993C28"/>
    <w:rsid w:val="00993D65"/>
    <w:rsid w:val="00994523"/>
    <w:rsid w:val="00994ED6"/>
    <w:rsid w:val="00995145"/>
    <w:rsid w:val="00995C20"/>
    <w:rsid w:val="009965D6"/>
    <w:rsid w:val="009976E6"/>
    <w:rsid w:val="009A1D56"/>
    <w:rsid w:val="009A26C8"/>
    <w:rsid w:val="009A307D"/>
    <w:rsid w:val="009A344C"/>
    <w:rsid w:val="009A425F"/>
    <w:rsid w:val="009A49AE"/>
    <w:rsid w:val="009A4D3F"/>
    <w:rsid w:val="009A52D3"/>
    <w:rsid w:val="009A67C2"/>
    <w:rsid w:val="009A7056"/>
    <w:rsid w:val="009A7079"/>
    <w:rsid w:val="009A7DA1"/>
    <w:rsid w:val="009B0EA3"/>
    <w:rsid w:val="009B1720"/>
    <w:rsid w:val="009B240C"/>
    <w:rsid w:val="009B287F"/>
    <w:rsid w:val="009B2BF2"/>
    <w:rsid w:val="009B2CE6"/>
    <w:rsid w:val="009B3306"/>
    <w:rsid w:val="009B4764"/>
    <w:rsid w:val="009C0372"/>
    <w:rsid w:val="009C157C"/>
    <w:rsid w:val="009C1DF7"/>
    <w:rsid w:val="009C330B"/>
    <w:rsid w:val="009C3D7B"/>
    <w:rsid w:val="009C4ABF"/>
    <w:rsid w:val="009C5A6C"/>
    <w:rsid w:val="009C6239"/>
    <w:rsid w:val="009C72C9"/>
    <w:rsid w:val="009C779D"/>
    <w:rsid w:val="009D03CB"/>
    <w:rsid w:val="009D1820"/>
    <w:rsid w:val="009D1BEB"/>
    <w:rsid w:val="009D2D18"/>
    <w:rsid w:val="009D2E3D"/>
    <w:rsid w:val="009D3D8D"/>
    <w:rsid w:val="009D455D"/>
    <w:rsid w:val="009D4F3B"/>
    <w:rsid w:val="009D5C8B"/>
    <w:rsid w:val="009D69B2"/>
    <w:rsid w:val="009D72C3"/>
    <w:rsid w:val="009D7513"/>
    <w:rsid w:val="009D76DA"/>
    <w:rsid w:val="009E0562"/>
    <w:rsid w:val="009E276A"/>
    <w:rsid w:val="009E289B"/>
    <w:rsid w:val="009E2964"/>
    <w:rsid w:val="009E2D79"/>
    <w:rsid w:val="009E3E88"/>
    <w:rsid w:val="009E4BA6"/>
    <w:rsid w:val="009E4C92"/>
    <w:rsid w:val="009E604B"/>
    <w:rsid w:val="009E7679"/>
    <w:rsid w:val="009F07D1"/>
    <w:rsid w:val="009F0D3A"/>
    <w:rsid w:val="009F1464"/>
    <w:rsid w:val="009F1616"/>
    <w:rsid w:val="009F1C2D"/>
    <w:rsid w:val="009F2313"/>
    <w:rsid w:val="009F5909"/>
    <w:rsid w:val="009F6AD7"/>
    <w:rsid w:val="009F7483"/>
    <w:rsid w:val="009F7DD1"/>
    <w:rsid w:val="00A0056D"/>
    <w:rsid w:val="00A00812"/>
    <w:rsid w:val="00A016E4"/>
    <w:rsid w:val="00A0447D"/>
    <w:rsid w:val="00A04F44"/>
    <w:rsid w:val="00A059DF"/>
    <w:rsid w:val="00A0698A"/>
    <w:rsid w:val="00A075C2"/>
    <w:rsid w:val="00A0798E"/>
    <w:rsid w:val="00A1058E"/>
    <w:rsid w:val="00A12B58"/>
    <w:rsid w:val="00A135EF"/>
    <w:rsid w:val="00A13DDA"/>
    <w:rsid w:val="00A14564"/>
    <w:rsid w:val="00A153B6"/>
    <w:rsid w:val="00A153E8"/>
    <w:rsid w:val="00A159BF"/>
    <w:rsid w:val="00A16B63"/>
    <w:rsid w:val="00A1709C"/>
    <w:rsid w:val="00A2067D"/>
    <w:rsid w:val="00A20891"/>
    <w:rsid w:val="00A2164E"/>
    <w:rsid w:val="00A21B66"/>
    <w:rsid w:val="00A2294C"/>
    <w:rsid w:val="00A2745C"/>
    <w:rsid w:val="00A2766C"/>
    <w:rsid w:val="00A311E0"/>
    <w:rsid w:val="00A31241"/>
    <w:rsid w:val="00A31443"/>
    <w:rsid w:val="00A31EEE"/>
    <w:rsid w:val="00A32778"/>
    <w:rsid w:val="00A32A30"/>
    <w:rsid w:val="00A32DC5"/>
    <w:rsid w:val="00A33BEC"/>
    <w:rsid w:val="00A343BA"/>
    <w:rsid w:val="00A3482E"/>
    <w:rsid w:val="00A34B4B"/>
    <w:rsid w:val="00A36126"/>
    <w:rsid w:val="00A36923"/>
    <w:rsid w:val="00A36DE6"/>
    <w:rsid w:val="00A4103C"/>
    <w:rsid w:val="00A41E5A"/>
    <w:rsid w:val="00A41FEE"/>
    <w:rsid w:val="00A4221A"/>
    <w:rsid w:val="00A4222B"/>
    <w:rsid w:val="00A43415"/>
    <w:rsid w:val="00A44D49"/>
    <w:rsid w:val="00A45923"/>
    <w:rsid w:val="00A46D58"/>
    <w:rsid w:val="00A47FA3"/>
    <w:rsid w:val="00A50344"/>
    <w:rsid w:val="00A518ED"/>
    <w:rsid w:val="00A5358E"/>
    <w:rsid w:val="00A539C2"/>
    <w:rsid w:val="00A567F6"/>
    <w:rsid w:val="00A601A5"/>
    <w:rsid w:val="00A60A17"/>
    <w:rsid w:val="00A60EC2"/>
    <w:rsid w:val="00A62063"/>
    <w:rsid w:val="00A62729"/>
    <w:rsid w:val="00A62A67"/>
    <w:rsid w:val="00A62EBC"/>
    <w:rsid w:val="00A71B80"/>
    <w:rsid w:val="00A71EFC"/>
    <w:rsid w:val="00A73D4E"/>
    <w:rsid w:val="00A7413A"/>
    <w:rsid w:val="00A75BCF"/>
    <w:rsid w:val="00A75CFA"/>
    <w:rsid w:val="00A7680C"/>
    <w:rsid w:val="00A76D50"/>
    <w:rsid w:val="00A77CDA"/>
    <w:rsid w:val="00A82900"/>
    <w:rsid w:val="00A82BE0"/>
    <w:rsid w:val="00A839CF"/>
    <w:rsid w:val="00A8452D"/>
    <w:rsid w:val="00A85888"/>
    <w:rsid w:val="00A85E5F"/>
    <w:rsid w:val="00A86A4D"/>
    <w:rsid w:val="00A86F12"/>
    <w:rsid w:val="00A8725A"/>
    <w:rsid w:val="00A90016"/>
    <w:rsid w:val="00A90713"/>
    <w:rsid w:val="00A90924"/>
    <w:rsid w:val="00A91B5E"/>
    <w:rsid w:val="00A92703"/>
    <w:rsid w:val="00A92C21"/>
    <w:rsid w:val="00A92DAE"/>
    <w:rsid w:val="00A92DFE"/>
    <w:rsid w:val="00A9510D"/>
    <w:rsid w:val="00A95A4F"/>
    <w:rsid w:val="00A963D5"/>
    <w:rsid w:val="00A967B4"/>
    <w:rsid w:val="00A97B20"/>
    <w:rsid w:val="00AA0BC6"/>
    <w:rsid w:val="00AA2E03"/>
    <w:rsid w:val="00AA7209"/>
    <w:rsid w:val="00AA72BC"/>
    <w:rsid w:val="00AA7469"/>
    <w:rsid w:val="00AA7DE6"/>
    <w:rsid w:val="00AB2AA7"/>
    <w:rsid w:val="00AB55E0"/>
    <w:rsid w:val="00AB699C"/>
    <w:rsid w:val="00AB7E2D"/>
    <w:rsid w:val="00AC2477"/>
    <w:rsid w:val="00AC36DF"/>
    <w:rsid w:val="00AC3A83"/>
    <w:rsid w:val="00AC4B05"/>
    <w:rsid w:val="00AC4DCB"/>
    <w:rsid w:val="00AC7D3B"/>
    <w:rsid w:val="00AD06AF"/>
    <w:rsid w:val="00AD0A1B"/>
    <w:rsid w:val="00AD30EB"/>
    <w:rsid w:val="00AD3818"/>
    <w:rsid w:val="00AD39E3"/>
    <w:rsid w:val="00AD618E"/>
    <w:rsid w:val="00AD794C"/>
    <w:rsid w:val="00AE024A"/>
    <w:rsid w:val="00AE0DB4"/>
    <w:rsid w:val="00AE115D"/>
    <w:rsid w:val="00AE164A"/>
    <w:rsid w:val="00AE192F"/>
    <w:rsid w:val="00AE3B8F"/>
    <w:rsid w:val="00AE79A3"/>
    <w:rsid w:val="00AF0074"/>
    <w:rsid w:val="00AF080C"/>
    <w:rsid w:val="00AF1794"/>
    <w:rsid w:val="00AF19C5"/>
    <w:rsid w:val="00AF2459"/>
    <w:rsid w:val="00AF2981"/>
    <w:rsid w:val="00AF2A1D"/>
    <w:rsid w:val="00AF2EA5"/>
    <w:rsid w:val="00AF3B0E"/>
    <w:rsid w:val="00AF5A1E"/>
    <w:rsid w:val="00AF708F"/>
    <w:rsid w:val="00AF7596"/>
    <w:rsid w:val="00AF7A2D"/>
    <w:rsid w:val="00B007A4"/>
    <w:rsid w:val="00B00BED"/>
    <w:rsid w:val="00B00C34"/>
    <w:rsid w:val="00B00C67"/>
    <w:rsid w:val="00B00E14"/>
    <w:rsid w:val="00B0185A"/>
    <w:rsid w:val="00B01AC1"/>
    <w:rsid w:val="00B01B13"/>
    <w:rsid w:val="00B01B81"/>
    <w:rsid w:val="00B02BB3"/>
    <w:rsid w:val="00B035A4"/>
    <w:rsid w:val="00B03B0A"/>
    <w:rsid w:val="00B03D33"/>
    <w:rsid w:val="00B050CE"/>
    <w:rsid w:val="00B05299"/>
    <w:rsid w:val="00B05448"/>
    <w:rsid w:val="00B059F9"/>
    <w:rsid w:val="00B06529"/>
    <w:rsid w:val="00B06793"/>
    <w:rsid w:val="00B07EF8"/>
    <w:rsid w:val="00B1007B"/>
    <w:rsid w:val="00B105A7"/>
    <w:rsid w:val="00B119D7"/>
    <w:rsid w:val="00B122CB"/>
    <w:rsid w:val="00B12DD2"/>
    <w:rsid w:val="00B12EEA"/>
    <w:rsid w:val="00B13050"/>
    <w:rsid w:val="00B13166"/>
    <w:rsid w:val="00B141C3"/>
    <w:rsid w:val="00B1566A"/>
    <w:rsid w:val="00B158D9"/>
    <w:rsid w:val="00B20ACF"/>
    <w:rsid w:val="00B21128"/>
    <w:rsid w:val="00B21995"/>
    <w:rsid w:val="00B220F6"/>
    <w:rsid w:val="00B228E3"/>
    <w:rsid w:val="00B2317B"/>
    <w:rsid w:val="00B2368E"/>
    <w:rsid w:val="00B24F54"/>
    <w:rsid w:val="00B25D19"/>
    <w:rsid w:val="00B26213"/>
    <w:rsid w:val="00B26DA3"/>
    <w:rsid w:val="00B272B8"/>
    <w:rsid w:val="00B300EC"/>
    <w:rsid w:val="00B306B0"/>
    <w:rsid w:val="00B307C4"/>
    <w:rsid w:val="00B30F03"/>
    <w:rsid w:val="00B320D0"/>
    <w:rsid w:val="00B32E00"/>
    <w:rsid w:val="00B33B45"/>
    <w:rsid w:val="00B33E59"/>
    <w:rsid w:val="00B347F7"/>
    <w:rsid w:val="00B34D1F"/>
    <w:rsid w:val="00B34D4E"/>
    <w:rsid w:val="00B34DCD"/>
    <w:rsid w:val="00B356EE"/>
    <w:rsid w:val="00B36BD9"/>
    <w:rsid w:val="00B40DE2"/>
    <w:rsid w:val="00B413FC"/>
    <w:rsid w:val="00B42902"/>
    <w:rsid w:val="00B42C5C"/>
    <w:rsid w:val="00B43214"/>
    <w:rsid w:val="00B45389"/>
    <w:rsid w:val="00B46586"/>
    <w:rsid w:val="00B46F73"/>
    <w:rsid w:val="00B474FA"/>
    <w:rsid w:val="00B47A8D"/>
    <w:rsid w:val="00B47D5B"/>
    <w:rsid w:val="00B50640"/>
    <w:rsid w:val="00B508CE"/>
    <w:rsid w:val="00B51064"/>
    <w:rsid w:val="00B51B01"/>
    <w:rsid w:val="00B52502"/>
    <w:rsid w:val="00B52689"/>
    <w:rsid w:val="00B5289F"/>
    <w:rsid w:val="00B5298A"/>
    <w:rsid w:val="00B52AEA"/>
    <w:rsid w:val="00B52BB7"/>
    <w:rsid w:val="00B52E08"/>
    <w:rsid w:val="00B538DC"/>
    <w:rsid w:val="00B5429A"/>
    <w:rsid w:val="00B54C71"/>
    <w:rsid w:val="00B55F8E"/>
    <w:rsid w:val="00B56EBA"/>
    <w:rsid w:val="00B57313"/>
    <w:rsid w:val="00B573BA"/>
    <w:rsid w:val="00B6049F"/>
    <w:rsid w:val="00B60A30"/>
    <w:rsid w:val="00B61F0F"/>
    <w:rsid w:val="00B62475"/>
    <w:rsid w:val="00B64526"/>
    <w:rsid w:val="00B64AB4"/>
    <w:rsid w:val="00B6661A"/>
    <w:rsid w:val="00B66D7A"/>
    <w:rsid w:val="00B6712A"/>
    <w:rsid w:val="00B67244"/>
    <w:rsid w:val="00B67E5E"/>
    <w:rsid w:val="00B7027F"/>
    <w:rsid w:val="00B70462"/>
    <w:rsid w:val="00B708EA"/>
    <w:rsid w:val="00B70CED"/>
    <w:rsid w:val="00B70E7C"/>
    <w:rsid w:val="00B719B7"/>
    <w:rsid w:val="00B7373D"/>
    <w:rsid w:val="00B749B7"/>
    <w:rsid w:val="00B74ADF"/>
    <w:rsid w:val="00B76296"/>
    <w:rsid w:val="00B7676E"/>
    <w:rsid w:val="00B800B7"/>
    <w:rsid w:val="00B8067B"/>
    <w:rsid w:val="00B80FF8"/>
    <w:rsid w:val="00B81638"/>
    <w:rsid w:val="00B8222F"/>
    <w:rsid w:val="00B82E3D"/>
    <w:rsid w:val="00B82EA2"/>
    <w:rsid w:val="00B834F9"/>
    <w:rsid w:val="00B83C1F"/>
    <w:rsid w:val="00B84582"/>
    <w:rsid w:val="00B84A69"/>
    <w:rsid w:val="00B87305"/>
    <w:rsid w:val="00B8781B"/>
    <w:rsid w:val="00B907AE"/>
    <w:rsid w:val="00B908F1"/>
    <w:rsid w:val="00B90BAE"/>
    <w:rsid w:val="00B90C80"/>
    <w:rsid w:val="00B90ECB"/>
    <w:rsid w:val="00B92D83"/>
    <w:rsid w:val="00B93AD7"/>
    <w:rsid w:val="00B93FBB"/>
    <w:rsid w:val="00B94446"/>
    <w:rsid w:val="00B968D7"/>
    <w:rsid w:val="00B97891"/>
    <w:rsid w:val="00BA0023"/>
    <w:rsid w:val="00BA17F6"/>
    <w:rsid w:val="00BA18F5"/>
    <w:rsid w:val="00BA1D8D"/>
    <w:rsid w:val="00BA27CC"/>
    <w:rsid w:val="00BA4C56"/>
    <w:rsid w:val="00BA4EC8"/>
    <w:rsid w:val="00BA60FD"/>
    <w:rsid w:val="00BA7C28"/>
    <w:rsid w:val="00BB0C80"/>
    <w:rsid w:val="00BB1F52"/>
    <w:rsid w:val="00BB2279"/>
    <w:rsid w:val="00BB2C89"/>
    <w:rsid w:val="00BB31B5"/>
    <w:rsid w:val="00BB612F"/>
    <w:rsid w:val="00BB714C"/>
    <w:rsid w:val="00BB7C92"/>
    <w:rsid w:val="00BC15BD"/>
    <w:rsid w:val="00BC1B6F"/>
    <w:rsid w:val="00BC1D82"/>
    <w:rsid w:val="00BC2A52"/>
    <w:rsid w:val="00BC3927"/>
    <w:rsid w:val="00BC5D91"/>
    <w:rsid w:val="00BC5FBB"/>
    <w:rsid w:val="00BC6A70"/>
    <w:rsid w:val="00BC6A7A"/>
    <w:rsid w:val="00BC6DFF"/>
    <w:rsid w:val="00BC6EFD"/>
    <w:rsid w:val="00BC6F1E"/>
    <w:rsid w:val="00BC7ADD"/>
    <w:rsid w:val="00BC7D81"/>
    <w:rsid w:val="00BD175B"/>
    <w:rsid w:val="00BD1D5C"/>
    <w:rsid w:val="00BD234A"/>
    <w:rsid w:val="00BD2D9F"/>
    <w:rsid w:val="00BD3333"/>
    <w:rsid w:val="00BD39D9"/>
    <w:rsid w:val="00BD3E7C"/>
    <w:rsid w:val="00BD4844"/>
    <w:rsid w:val="00BD4E4E"/>
    <w:rsid w:val="00BD6D4E"/>
    <w:rsid w:val="00BD6E3D"/>
    <w:rsid w:val="00BD7733"/>
    <w:rsid w:val="00BD7E8D"/>
    <w:rsid w:val="00BD7FF0"/>
    <w:rsid w:val="00BE2AF6"/>
    <w:rsid w:val="00BE4B38"/>
    <w:rsid w:val="00BE550D"/>
    <w:rsid w:val="00BE5535"/>
    <w:rsid w:val="00BE6A33"/>
    <w:rsid w:val="00BE7FE5"/>
    <w:rsid w:val="00BF006F"/>
    <w:rsid w:val="00BF0F37"/>
    <w:rsid w:val="00BF14FF"/>
    <w:rsid w:val="00BF179D"/>
    <w:rsid w:val="00BF28F8"/>
    <w:rsid w:val="00BF28FA"/>
    <w:rsid w:val="00BF41F3"/>
    <w:rsid w:val="00BF642C"/>
    <w:rsid w:val="00BF6638"/>
    <w:rsid w:val="00BF69D5"/>
    <w:rsid w:val="00BF7E1C"/>
    <w:rsid w:val="00C039A4"/>
    <w:rsid w:val="00C03F0B"/>
    <w:rsid w:val="00C04310"/>
    <w:rsid w:val="00C04404"/>
    <w:rsid w:val="00C0601F"/>
    <w:rsid w:val="00C06466"/>
    <w:rsid w:val="00C065F1"/>
    <w:rsid w:val="00C06AF4"/>
    <w:rsid w:val="00C07229"/>
    <w:rsid w:val="00C07513"/>
    <w:rsid w:val="00C1094E"/>
    <w:rsid w:val="00C10C20"/>
    <w:rsid w:val="00C167AA"/>
    <w:rsid w:val="00C17613"/>
    <w:rsid w:val="00C2038A"/>
    <w:rsid w:val="00C20C0A"/>
    <w:rsid w:val="00C2186B"/>
    <w:rsid w:val="00C22E5A"/>
    <w:rsid w:val="00C23002"/>
    <w:rsid w:val="00C23403"/>
    <w:rsid w:val="00C234A6"/>
    <w:rsid w:val="00C23E00"/>
    <w:rsid w:val="00C24465"/>
    <w:rsid w:val="00C25A34"/>
    <w:rsid w:val="00C25FEC"/>
    <w:rsid w:val="00C26C45"/>
    <w:rsid w:val="00C2745E"/>
    <w:rsid w:val="00C277F7"/>
    <w:rsid w:val="00C310A9"/>
    <w:rsid w:val="00C31C7E"/>
    <w:rsid w:val="00C3213D"/>
    <w:rsid w:val="00C3281A"/>
    <w:rsid w:val="00C334A4"/>
    <w:rsid w:val="00C34474"/>
    <w:rsid w:val="00C35085"/>
    <w:rsid w:val="00C3723E"/>
    <w:rsid w:val="00C3764F"/>
    <w:rsid w:val="00C400A5"/>
    <w:rsid w:val="00C40376"/>
    <w:rsid w:val="00C41847"/>
    <w:rsid w:val="00C42783"/>
    <w:rsid w:val="00C42E10"/>
    <w:rsid w:val="00C447AF"/>
    <w:rsid w:val="00C44C4C"/>
    <w:rsid w:val="00C44E9E"/>
    <w:rsid w:val="00C4572B"/>
    <w:rsid w:val="00C45D5B"/>
    <w:rsid w:val="00C46B21"/>
    <w:rsid w:val="00C46C6D"/>
    <w:rsid w:val="00C46D40"/>
    <w:rsid w:val="00C50C58"/>
    <w:rsid w:val="00C5109D"/>
    <w:rsid w:val="00C51511"/>
    <w:rsid w:val="00C51966"/>
    <w:rsid w:val="00C526E6"/>
    <w:rsid w:val="00C54C01"/>
    <w:rsid w:val="00C54F85"/>
    <w:rsid w:val="00C55A32"/>
    <w:rsid w:val="00C56CA9"/>
    <w:rsid w:val="00C579AA"/>
    <w:rsid w:val="00C57E3B"/>
    <w:rsid w:val="00C608C8"/>
    <w:rsid w:val="00C60CA3"/>
    <w:rsid w:val="00C624E0"/>
    <w:rsid w:val="00C644C2"/>
    <w:rsid w:val="00C64977"/>
    <w:rsid w:val="00C66E2D"/>
    <w:rsid w:val="00C6704E"/>
    <w:rsid w:val="00C6724A"/>
    <w:rsid w:val="00C705EC"/>
    <w:rsid w:val="00C706BF"/>
    <w:rsid w:val="00C707F0"/>
    <w:rsid w:val="00C7229A"/>
    <w:rsid w:val="00C72338"/>
    <w:rsid w:val="00C72505"/>
    <w:rsid w:val="00C72796"/>
    <w:rsid w:val="00C72C91"/>
    <w:rsid w:val="00C732AA"/>
    <w:rsid w:val="00C7348F"/>
    <w:rsid w:val="00C7419B"/>
    <w:rsid w:val="00C742D5"/>
    <w:rsid w:val="00C74A12"/>
    <w:rsid w:val="00C75679"/>
    <w:rsid w:val="00C77212"/>
    <w:rsid w:val="00C77CB0"/>
    <w:rsid w:val="00C80DF5"/>
    <w:rsid w:val="00C8136D"/>
    <w:rsid w:val="00C82086"/>
    <w:rsid w:val="00C823D4"/>
    <w:rsid w:val="00C826C2"/>
    <w:rsid w:val="00C82F4B"/>
    <w:rsid w:val="00C832F5"/>
    <w:rsid w:val="00C84C42"/>
    <w:rsid w:val="00C8710C"/>
    <w:rsid w:val="00C90381"/>
    <w:rsid w:val="00C91473"/>
    <w:rsid w:val="00C94C34"/>
    <w:rsid w:val="00C95BE0"/>
    <w:rsid w:val="00C96BB0"/>
    <w:rsid w:val="00C972F1"/>
    <w:rsid w:val="00CA061B"/>
    <w:rsid w:val="00CA0A15"/>
    <w:rsid w:val="00CA1917"/>
    <w:rsid w:val="00CA22F8"/>
    <w:rsid w:val="00CA2ACA"/>
    <w:rsid w:val="00CA2F7D"/>
    <w:rsid w:val="00CA3BF1"/>
    <w:rsid w:val="00CA411E"/>
    <w:rsid w:val="00CA43BA"/>
    <w:rsid w:val="00CA6A24"/>
    <w:rsid w:val="00CA7AD6"/>
    <w:rsid w:val="00CB1657"/>
    <w:rsid w:val="00CB1A47"/>
    <w:rsid w:val="00CB1B28"/>
    <w:rsid w:val="00CB2347"/>
    <w:rsid w:val="00CB278C"/>
    <w:rsid w:val="00CB28EF"/>
    <w:rsid w:val="00CB35DC"/>
    <w:rsid w:val="00CB43B2"/>
    <w:rsid w:val="00CB5AC7"/>
    <w:rsid w:val="00CB6C94"/>
    <w:rsid w:val="00CB6CD3"/>
    <w:rsid w:val="00CC0763"/>
    <w:rsid w:val="00CC0CA3"/>
    <w:rsid w:val="00CC1F37"/>
    <w:rsid w:val="00CC2605"/>
    <w:rsid w:val="00CC311A"/>
    <w:rsid w:val="00CC4382"/>
    <w:rsid w:val="00CC4B8E"/>
    <w:rsid w:val="00CC525F"/>
    <w:rsid w:val="00CC622C"/>
    <w:rsid w:val="00CC64E6"/>
    <w:rsid w:val="00CC7122"/>
    <w:rsid w:val="00CC748C"/>
    <w:rsid w:val="00CD0E2D"/>
    <w:rsid w:val="00CD17C3"/>
    <w:rsid w:val="00CD1D19"/>
    <w:rsid w:val="00CD1F4B"/>
    <w:rsid w:val="00CD46AD"/>
    <w:rsid w:val="00CD4712"/>
    <w:rsid w:val="00CD613D"/>
    <w:rsid w:val="00CD634B"/>
    <w:rsid w:val="00CD7528"/>
    <w:rsid w:val="00CD7675"/>
    <w:rsid w:val="00CD7BE8"/>
    <w:rsid w:val="00CE1FFF"/>
    <w:rsid w:val="00CE2406"/>
    <w:rsid w:val="00CE2C3E"/>
    <w:rsid w:val="00CE32F6"/>
    <w:rsid w:val="00CE3C6F"/>
    <w:rsid w:val="00CE4666"/>
    <w:rsid w:val="00CE4926"/>
    <w:rsid w:val="00CE4C84"/>
    <w:rsid w:val="00CE4DA3"/>
    <w:rsid w:val="00CE623B"/>
    <w:rsid w:val="00CE6AF1"/>
    <w:rsid w:val="00CE6BC2"/>
    <w:rsid w:val="00CF0301"/>
    <w:rsid w:val="00CF0F4B"/>
    <w:rsid w:val="00CF14D7"/>
    <w:rsid w:val="00CF2301"/>
    <w:rsid w:val="00CF2B8D"/>
    <w:rsid w:val="00CF47BC"/>
    <w:rsid w:val="00CF54F6"/>
    <w:rsid w:val="00CF5811"/>
    <w:rsid w:val="00CF5E17"/>
    <w:rsid w:val="00CF7275"/>
    <w:rsid w:val="00CF72A1"/>
    <w:rsid w:val="00D011A4"/>
    <w:rsid w:val="00D025E9"/>
    <w:rsid w:val="00D02CC7"/>
    <w:rsid w:val="00D031E7"/>
    <w:rsid w:val="00D042E6"/>
    <w:rsid w:val="00D049F9"/>
    <w:rsid w:val="00D0500A"/>
    <w:rsid w:val="00D0798F"/>
    <w:rsid w:val="00D11E66"/>
    <w:rsid w:val="00D131A7"/>
    <w:rsid w:val="00D13A6E"/>
    <w:rsid w:val="00D14543"/>
    <w:rsid w:val="00D14DE3"/>
    <w:rsid w:val="00D14F7E"/>
    <w:rsid w:val="00D15C62"/>
    <w:rsid w:val="00D16859"/>
    <w:rsid w:val="00D16DB0"/>
    <w:rsid w:val="00D16F15"/>
    <w:rsid w:val="00D17B5A"/>
    <w:rsid w:val="00D2173A"/>
    <w:rsid w:val="00D22AF7"/>
    <w:rsid w:val="00D24B6A"/>
    <w:rsid w:val="00D25DE5"/>
    <w:rsid w:val="00D25FD2"/>
    <w:rsid w:val="00D26243"/>
    <w:rsid w:val="00D26DD9"/>
    <w:rsid w:val="00D27033"/>
    <w:rsid w:val="00D279F8"/>
    <w:rsid w:val="00D30298"/>
    <w:rsid w:val="00D308C0"/>
    <w:rsid w:val="00D30F71"/>
    <w:rsid w:val="00D327FB"/>
    <w:rsid w:val="00D32E56"/>
    <w:rsid w:val="00D36717"/>
    <w:rsid w:val="00D36ADD"/>
    <w:rsid w:val="00D40AE5"/>
    <w:rsid w:val="00D41AF6"/>
    <w:rsid w:val="00D41FFE"/>
    <w:rsid w:val="00D43672"/>
    <w:rsid w:val="00D43AE1"/>
    <w:rsid w:val="00D44CB8"/>
    <w:rsid w:val="00D44CDE"/>
    <w:rsid w:val="00D477F0"/>
    <w:rsid w:val="00D47AC1"/>
    <w:rsid w:val="00D47CDC"/>
    <w:rsid w:val="00D51034"/>
    <w:rsid w:val="00D52787"/>
    <w:rsid w:val="00D54823"/>
    <w:rsid w:val="00D54D38"/>
    <w:rsid w:val="00D5578C"/>
    <w:rsid w:val="00D55F44"/>
    <w:rsid w:val="00D55FD5"/>
    <w:rsid w:val="00D566D6"/>
    <w:rsid w:val="00D57454"/>
    <w:rsid w:val="00D60693"/>
    <w:rsid w:val="00D621E0"/>
    <w:rsid w:val="00D627EC"/>
    <w:rsid w:val="00D62CED"/>
    <w:rsid w:val="00D636D0"/>
    <w:rsid w:val="00D63936"/>
    <w:rsid w:val="00D63D8D"/>
    <w:rsid w:val="00D646E6"/>
    <w:rsid w:val="00D64F1C"/>
    <w:rsid w:val="00D65CB8"/>
    <w:rsid w:val="00D674E6"/>
    <w:rsid w:val="00D703E3"/>
    <w:rsid w:val="00D71748"/>
    <w:rsid w:val="00D77461"/>
    <w:rsid w:val="00D77E96"/>
    <w:rsid w:val="00D80927"/>
    <w:rsid w:val="00D80A01"/>
    <w:rsid w:val="00D81492"/>
    <w:rsid w:val="00D817C5"/>
    <w:rsid w:val="00D82099"/>
    <w:rsid w:val="00D846CF"/>
    <w:rsid w:val="00D847FB"/>
    <w:rsid w:val="00D918C3"/>
    <w:rsid w:val="00D94C97"/>
    <w:rsid w:val="00D94D8B"/>
    <w:rsid w:val="00D96284"/>
    <w:rsid w:val="00D96455"/>
    <w:rsid w:val="00D972A5"/>
    <w:rsid w:val="00DA0342"/>
    <w:rsid w:val="00DA0551"/>
    <w:rsid w:val="00DA224E"/>
    <w:rsid w:val="00DA2BAD"/>
    <w:rsid w:val="00DA2F86"/>
    <w:rsid w:val="00DA439D"/>
    <w:rsid w:val="00DA444F"/>
    <w:rsid w:val="00DA5E6C"/>
    <w:rsid w:val="00DA73A0"/>
    <w:rsid w:val="00DB0684"/>
    <w:rsid w:val="00DB1B75"/>
    <w:rsid w:val="00DB3A5B"/>
    <w:rsid w:val="00DB3D5D"/>
    <w:rsid w:val="00DB3F5A"/>
    <w:rsid w:val="00DB4AE4"/>
    <w:rsid w:val="00DB4CE4"/>
    <w:rsid w:val="00DB603F"/>
    <w:rsid w:val="00DB695B"/>
    <w:rsid w:val="00DB74DE"/>
    <w:rsid w:val="00DB7D62"/>
    <w:rsid w:val="00DC0B6D"/>
    <w:rsid w:val="00DC1599"/>
    <w:rsid w:val="00DC1FB8"/>
    <w:rsid w:val="00DC2052"/>
    <w:rsid w:val="00DC2D8D"/>
    <w:rsid w:val="00DC2DCF"/>
    <w:rsid w:val="00DC377C"/>
    <w:rsid w:val="00DC58AE"/>
    <w:rsid w:val="00DD1B32"/>
    <w:rsid w:val="00DD3708"/>
    <w:rsid w:val="00DD614B"/>
    <w:rsid w:val="00DD6D4C"/>
    <w:rsid w:val="00DD7589"/>
    <w:rsid w:val="00DE01F1"/>
    <w:rsid w:val="00DE1727"/>
    <w:rsid w:val="00DE1A87"/>
    <w:rsid w:val="00DE2A78"/>
    <w:rsid w:val="00DE2BCC"/>
    <w:rsid w:val="00DE2BE2"/>
    <w:rsid w:val="00DE4112"/>
    <w:rsid w:val="00DE5092"/>
    <w:rsid w:val="00DE5785"/>
    <w:rsid w:val="00DE6635"/>
    <w:rsid w:val="00DE6B1A"/>
    <w:rsid w:val="00DE6B26"/>
    <w:rsid w:val="00DE7190"/>
    <w:rsid w:val="00DE793E"/>
    <w:rsid w:val="00DF0A30"/>
    <w:rsid w:val="00DF0B2E"/>
    <w:rsid w:val="00DF0BCF"/>
    <w:rsid w:val="00DF19AD"/>
    <w:rsid w:val="00DF2AFD"/>
    <w:rsid w:val="00DF4FCA"/>
    <w:rsid w:val="00DF5737"/>
    <w:rsid w:val="00DF574D"/>
    <w:rsid w:val="00DF5FE7"/>
    <w:rsid w:val="00DF6AF2"/>
    <w:rsid w:val="00DF76DD"/>
    <w:rsid w:val="00E000C7"/>
    <w:rsid w:val="00E01C21"/>
    <w:rsid w:val="00E02592"/>
    <w:rsid w:val="00E02C35"/>
    <w:rsid w:val="00E04751"/>
    <w:rsid w:val="00E06374"/>
    <w:rsid w:val="00E10CB2"/>
    <w:rsid w:val="00E1107C"/>
    <w:rsid w:val="00E1116F"/>
    <w:rsid w:val="00E113F5"/>
    <w:rsid w:val="00E119EF"/>
    <w:rsid w:val="00E11D56"/>
    <w:rsid w:val="00E11D88"/>
    <w:rsid w:val="00E11FAE"/>
    <w:rsid w:val="00E1248C"/>
    <w:rsid w:val="00E145AE"/>
    <w:rsid w:val="00E14D60"/>
    <w:rsid w:val="00E158BE"/>
    <w:rsid w:val="00E15A97"/>
    <w:rsid w:val="00E163FA"/>
    <w:rsid w:val="00E16DF3"/>
    <w:rsid w:val="00E17321"/>
    <w:rsid w:val="00E173D2"/>
    <w:rsid w:val="00E24426"/>
    <w:rsid w:val="00E24614"/>
    <w:rsid w:val="00E24AA6"/>
    <w:rsid w:val="00E2509A"/>
    <w:rsid w:val="00E25ADA"/>
    <w:rsid w:val="00E27802"/>
    <w:rsid w:val="00E27E41"/>
    <w:rsid w:val="00E303F0"/>
    <w:rsid w:val="00E307B4"/>
    <w:rsid w:val="00E308C0"/>
    <w:rsid w:val="00E32BEB"/>
    <w:rsid w:val="00E330D7"/>
    <w:rsid w:val="00E33FDD"/>
    <w:rsid w:val="00E34065"/>
    <w:rsid w:val="00E341E5"/>
    <w:rsid w:val="00E34563"/>
    <w:rsid w:val="00E34936"/>
    <w:rsid w:val="00E34A4B"/>
    <w:rsid w:val="00E34C10"/>
    <w:rsid w:val="00E3567C"/>
    <w:rsid w:val="00E35A41"/>
    <w:rsid w:val="00E35F55"/>
    <w:rsid w:val="00E365BE"/>
    <w:rsid w:val="00E37A07"/>
    <w:rsid w:val="00E40668"/>
    <w:rsid w:val="00E40B15"/>
    <w:rsid w:val="00E40BE7"/>
    <w:rsid w:val="00E41510"/>
    <w:rsid w:val="00E42CD7"/>
    <w:rsid w:val="00E433E3"/>
    <w:rsid w:val="00E448D6"/>
    <w:rsid w:val="00E44A21"/>
    <w:rsid w:val="00E44AFE"/>
    <w:rsid w:val="00E452BE"/>
    <w:rsid w:val="00E45344"/>
    <w:rsid w:val="00E45582"/>
    <w:rsid w:val="00E4592E"/>
    <w:rsid w:val="00E46539"/>
    <w:rsid w:val="00E50740"/>
    <w:rsid w:val="00E50BC0"/>
    <w:rsid w:val="00E51DAC"/>
    <w:rsid w:val="00E52C41"/>
    <w:rsid w:val="00E52F12"/>
    <w:rsid w:val="00E5375D"/>
    <w:rsid w:val="00E5521E"/>
    <w:rsid w:val="00E558C0"/>
    <w:rsid w:val="00E559D3"/>
    <w:rsid w:val="00E55FB2"/>
    <w:rsid w:val="00E604C4"/>
    <w:rsid w:val="00E607D3"/>
    <w:rsid w:val="00E611C6"/>
    <w:rsid w:val="00E615BB"/>
    <w:rsid w:val="00E616FB"/>
    <w:rsid w:val="00E62482"/>
    <w:rsid w:val="00E625DD"/>
    <w:rsid w:val="00E6261D"/>
    <w:rsid w:val="00E63B70"/>
    <w:rsid w:val="00E65AD0"/>
    <w:rsid w:val="00E663E1"/>
    <w:rsid w:val="00E66FB8"/>
    <w:rsid w:val="00E70B33"/>
    <w:rsid w:val="00E71C0E"/>
    <w:rsid w:val="00E7229C"/>
    <w:rsid w:val="00E736FB"/>
    <w:rsid w:val="00E7688B"/>
    <w:rsid w:val="00E77D1C"/>
    <w:rsid w:val="00E8035A"/>
    <w:rsid w:val="00E803AC"/>
    <w:rsid w:val="00E807D0"/>
    <w:rsid w:val="00E80ADE"/>
    <w:rsid w:val="00E8104B"/>
    <w:rsid w:val="00E83AA0"/>
    <w:rsid w:val="00E84FE8"/>
    <w:rsid w:val="00E85575"/>
    <w:rsid w:val="00E85B30"/>
    <w:rsid w:val="00E8679D"/>
    <w:rsid w:val="00E8724F"/>
    <w:rsid w:val="00E87A4E"/>
    <w:rsid w:val="00E90CF0"/>
    <w:rsid w:val="00E90DBA"/>
    <w:rsid w:val="00E91408"/>
    <w:rsid w:val="00E916F7"/>
    <w:rsid w:val="00E917A8"/>
    <w:rsid w:val="00E91B24"/>
    <w:rsid w:val="00E93A84"/>
    <w:rsid w:val="00E94BFB"/>
    <w:rsid w:val="00E96538"/>
    <w:rsid w:val="00EA2403"/>
    <w:rsid w:val="00EA32FF"/>
    <w:rsid w:val="00EA4AEA"/>
    <w:rsid w:val="00EA4D5D"/>
    <w:rsid w:val="00EA5152"/>
    <w:rsid w:val="00EA6E85"/>
    <w:rsid w:val="00EB01A0"/>
    <w:rsid w:val="00EB1A0B"/>
    <w:rsid w:val="00EB1A26"/>
    <w:rsid w:val="00EB1CB9"/>
    <w:rsid w:val="00EB243E"/>
    <w:rsid w:val="00EB2A9F"/>
    <w:rsid w:val="00EB3856"/>
    <w:rsid w:val="00EB3A80"/>
    <w:rsid w:val="00EB3D03"/>
    <w:rsid w:val="00EB3D82"/>
    <w:rsid w:val="00EB61EC"/>
    <w:rsid w:val="00EB7017"/>
    <w:rsid w:val="00EB7763"/>
    <w:rsid w:val="00EB7855"/>
    <w:rsid w:val="00EB7BC3"/>
    <w:rsid w:val="00EC01DD"/>
    <w:rsid w:val="00EC124C"/>
    <w:rsid w:val="00EC1867"/>
    <w:rsid w:val="00EC2400"/>
    <w:rsid w:val="00EC3588"/>
    <w:rsid w:val="00EC4793"/>
    <w:rsid w:val="00EC49D2"/>
    <w:rsid w:val="00EC5111"/>
    <w:rsid w:val="00EC6127"/>
    <w:rsid w:val="00EC6394"/>
    <w:rsid w:val="00EC660D"/>
    <w:rsid w:val="00EC6913"/>
    <w:rsid w:val="00EC6B7B"/>
    <w:rsid w:val="00EC7F4A"/>
    <w:rsid w:val="00ED06AC"/>
    <w:rsid w:val="00ED2FB8"/>
    <w:rsid w:val="00ED44ED"/>
    <w:rsid w:val="00ED5881"/>
    <w:rsid w:val="00ED61F5"/>
    <w:rsid w:val="00ED730B"/>
    <w:rsid w:val="00ED73C8"/>
    <w:rsid w:val="00ED746F"/>
    <w:rsid w:val="00EE0409"/>
    <w:rsid w:val="00EE0601"/>
    <w:rsid w:val="00EE062E"/>
    <w:rsid w:val="00EE4E3E"/>
    <w:rsid w:val="00EE5A49"/>
    <w:rsid w:val="00EE5BC8"/>
    <w:rsid w:val="00EE6004"/>
    <w:rsid w:val="00EE655A"/>
    <w:rsid w:val="00EE6853"/>
    <w:rsid w:val="00EF0333"/>
    <w:rsid w:val="00EF0E2F"/>
    <w:rsid w:val="00EF28E9"/>
    <w:rsid w:val="00EF3C0E"/>
    <w:rsid w:val="00EF6C24"/>
    <w:rsid w:val="00EF7753"/>
    <w:rsid w:val="00EF78CE"/>
    <w:rsid w:val="00F00D6E"/>
    <w:rsid w:val="00F00E69"/>
    <w:rsid w:val="00F027C3"/>
    <w:rsid w:val="00F041AB"/>
    <w:rsid w:val="00F043CD"/>
    <w:rsid w:val="00F0480D"/>
    <w:rsid w:val="00F05673"/>
    <w:rsid w:val="00F057D8"/>
    <w:rsid w:val="00F06F09"/>
    <w:rsid w:val="00F07719"/>
    <w:rsid w:val="00F10718"/>
    <w:rsid w:val="00F10FBA"/>
    <w:rsid w:val="00F13088"/>
    <w:rsid w:val="00F136E4"/>
    <w:rsid w:val="00F14876"/>
    <w:rsid w:val="00F14D17"/>
    <w:rsid w:val="00F154F5"/>
    <w:rsid w:val="00F15611"/>
    <w:rsid w:val="00F16361"/>
    <w:rsid w:val="00F167DE"/>
    <w:rsid w:val="00F1743B"/>
    <w:rsid w:val="00F2017C"/>
    <w:rsid w:val="00F208D2"/>
    <w:rsid w:val="00F20D1E"/>
    <w:rsid w:val="00F22EB1"/>
    <w:rsid w:val="00F22F83"/>
    <w:rsid w:val="00F23A16"/>
    <w:rsid w:val="00F23D74"/>
    <w:rsid w:val="00F24594"/>
    <w:rsid w:val="00F2509D"/>
    <w:rsid w:val="00F268E7"/>
    <w:rsid w:val="00F26EA3"/>
    <w:rsid w:val="00F27160"/>
    <w:rsid w:val="00F31DB3"/>
    <w:rsid w:val="00F321F5"/>
    <w:rsid w:val="00F327B4"/>
    <w:rsid w:val="00F32A4B"/>
    <w:rsid w:val="00F33DB9"/>
    <w:rsid w:val="00F341D1"/>
    <w:rsid w:val="00F35600"/>
    <w:rsid w:val="00F35D68"/>
    <w:rsid w:val="00F37825"/>
    <w:rsid w:val="00F409C9"/>
    <w:rsid w:val="00F40B69"/>
    <w:rsid w:val="00F41DA9"/>
    <w:rsid w:val="00F42A18"/>
    <w:rsid w:val="00F447BC"/>
    <w:rsid w:val="00F45299"/>
    <w:rsid w:val="00F456E3"/>
    <w:rsid w:val="00F46823"/>
    <w:rsid w:val="00F5036C"/>
    <w:rsid w:val="00F504BA"/>
    <w:rsid w:val="00F51316"/>
    <w:rsid w:val="00F53388"/>
    <w:rsid w:val="00F54CB4"/>
    <w:rsid w:val="00F556D2"/>
    <w:rsid w:val="00F5702B"/>
    <w:rsid w:val="00F57472"/>
    <w:rsid w:val="00F602FE"/>
    <w:rsid w:val="00F603CA"/>
    <w:rsid w:val="00F6069D"/>
    <w:rsid w:val="00F6195F"/>
    <w:rsid w:val="00F625F0"/>
    <w:rsid w:val="00F63C25"/>
    <w:rsid w:val="00F6478E"/>
    <w:rsid w:val="00F70B3E"/>
    <w:rsid w:val="00F7346B"/>
    <w:rsid w:val="00F734C5"/>
    <w:rsid w:val="00F73E6C"/>
    <w:rsid w:val="00F74B67"/>
    <w:rsid w:val="00F755C5"/>
    <w:rsid w:val="00F76927"/>
    <w:rsid w:val="00F76952"/>
    <w:rsid w:val="00F770DE"/>
    <w:rsid w:val="00F80002"/>
    <w:rsid w:val="00F821E2"/>
    <w:rsid w:val="00F824BC"/>
    <w:rsid w:val="00F82ADE"/>
    <w:rsid w:val="00F82D85"/>
    <w:rsid w:val="00F82F31"/>
    <w:rsid w:val="00F83060"/>
    <w:rsid w:val="00F838E6"/>
    <w:rsid w:val="00F83D5A"/>
    <w:rsid w:val="00F83FAA"/>
    <w:rsid w:val="00F84340"/>
    <w:rsid w:val="00F848F8"/>
    <w:rsid w:val="00F84913"/>
    <w:rsid w:val="00F85792"/>
    <w:rsid w:val="00F86324"/>
    <w:rsid w:val="00F86735"/>
    <w:rsid w:val="00F873E0"/>
    <w:rsid w:val="00F914DE"/>
    <w:rsid w:val="00F93C9B"/>
    <w:rsid w:val="00F94DF2"/>
    <w:rsid w:val="00F95494"/>
    <w:rsid w:val="00F96EA7"/>
    <w:rsid w:val="00F97C87"/>
    <w:rsid w:val="00FA01CB"/>
    <w:rsid w:val="00FA07DF"/>
    <w:rsid w:val="00FA206D"/>
    <w:rsid w:val="00FA239F"/>
    <w:rsid w:val="00FA427E"/>
    <w:rsid w:val="00FA4CAC"/>
    <w:rsid w:val="00FA4DC7"/>
    <w:rsid w:val="00FA6A02"/>
    <w:rsid w:val="00FA6A77"/>
    <w:rsid w:val="00FB0906"/>
    <w:rsid w:val="00FB2D0C"/>
    <w:rsid w:val="00FB3406"/>
    <w:rsid w:val="00FB48DF"/>
    <w:rsid w:val="00FB7C68"/>
    <w:rsid w:val="00FC02BF"/>
    <w:rsid w:val="00FC06DE"/>
    <w:rsid w:val="00FC0C2B"/>
    <w:rsid w:val="00FC0CE0"/>
    <w:rsid w:val="00FC1621"/>
    <w:rsid w:val="00FC2419"/>
    <w:rsid w:val="00FC317E"/>
    <w:rsid w:val="00FC3BD9"/>
    <w:rsid w:val="00FC3CED"/>
    <w:rsid w:val="00FC7655"/>
    <w:rsid w:val="00FC77C0"/>
    <w:rsid w:val="00FD02EF"/>
    <w:rsid w:val="00FD0AD4"/>
    <w:rsid w:val="00FD1966"/>
    <w:rsid w:val="00FD3C27"/>
    <w:rsid w:val="00FD413C"/>
    <w:rsid w:val="00FD424D"/>
    <w:rsid w:val="00FD6A2D"/>
    <w:rsid w:val="00FD6B86"/>
    <w:rsid w:val="00FD7020"/>
    <w:rsid w:val="00FE036C"/>
    <w:rsid w:val="00FE061F"/>
    <w:rsid w:val="00FE10B0"/>
    <w:rsid w:val="00FE1535"/>
    <w:rsid w:val="00FE1677"/>
    <w:rsid w:val="00FE1AEF"/>
    <w:rsid w:val="00FE369E"/>
    <w:rsid w:val="00FE422E"/>
    <w:rsid w:val="00FE46B9"/>
    <w:rsid w:val="00FE4C3D"/>
    <w:rsid w:val="00FE4D53"/>
    <w:rsid w:val="00FE635E"/>
    <w:rsid w:val="00FE6597"/>
    <w:rsid w:val="00FE665B"/>
    <w:rsid w:val="00FE699E"/>
    <w:rsid w:val="00FE7A61"/>
    <w:rsid w:val="00FF3658"/>
    <w:rsid w:val="00FF392A"/>
    <w:rsid w:val="00FF3F2C"/>
    <w:rsid w:val="00FF424E"/>
    <w:rsid w:val="00FF441D"/>
    <w:rsid w:val="00FF45B4"/>
    <w:rsid w:val="00FF47FF"/>
    <w:rsid w:val="00FF4FFF"/>
    <w:rsid w:val="00FF52E2"/>
    <w:rsid w:val="00FF6073"/>
    <w:rsid w:val="00FF6406"/>
    <w:rsid w:val="00FF645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4E42AD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E42AD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4E42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E42A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42A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E42AD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E42A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42A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E42AD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1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1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4E42AD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E42AD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4E42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E42A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42A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E42AD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E42A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42A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E42AD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1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1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439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6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gobengosi</dc:creator>
  <cp:lastModifiedBy>SC01</cp:lastModifiedBy>
  <cp:revision>2</cp:revision>
  <dcterms:created xsi:type="dcterms:W3CDTF">2015-07-21T06:16:00Z</dcterms:created>
  <dcterms:modified xsi:type="dcterms:W3CDTF">2015-07-21T06:16:00Z</dcterms:modified>
</cp:coreProperties>
</file>